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3A" w:rsidRPr="0095533A" w:rsidRDefault="0095533A" w:rsidP="0095533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</w:pP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В Египте средь бела дня убили пастора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; “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я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почувствовал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что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Аллах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говорит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мне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убить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его</w:t>
      </w:r>
      <w:r w:rsidRPr="0095533A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”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, - сказал нападавший</w:t>
      </w:r>
    </w:p>
    <w:p w:rsidR="0095533A" w:rsidRPr="0095533A" w:rsidRDefault="0095533A" w:rsidP="0095533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четверг 12 октября в Каире был убит </w:t>
      </w:r>
      <w:proofErr w:type="spellStart"/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Сам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ан</w:t>
      </w:r>
      <w:proofErr w:type="spellEnd"/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Шехата</w:t>
      </w:r>
      <w:proofErr w:type="spellEnd"/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45-летний служитель церкви из деревни </w:t>
      </w:r>
      <w:proofErr w:type="spellStart"/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Бени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-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Су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э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ф</w:t>
      </w:r>
      <w:proofErr w:type="spellEnd"/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что 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к югу от Каира.</w:t>
      </w:r>
    </w:p>
    <w:p w:rsidR="0095533A" w:rsidRPr="0095533A" w:rsidRDefault="0095533A" w:rsidP="00955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50BDFF" wp14:editId="1495C6D1">
            <wp:simplePos x="0" y="0"/>
            <wp:positionH relativeFrom="margin">
              <wp:posOffset>19050</wp:posOffset>
            </wp:positionH>
            <wp:positionV relativeFrom="margin">
              <wp:posOffset>1316990</wp:posOffset>
            </wp:positionV>
            <wp:extent cx="2762250" cy="2072640"/>
            <wp:effectExtent l="0" t="0" r="0" b="3810"/>
            <wp:wrapSquare wrapText="bothSides"/>
            <wp:docPr id="1" name="Рисунок 1" descr="https://barnabasfund.org/images/egypt/201710/cairo-egypt-4X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images/egypt/201710/cairo-egypt-4X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tgtFrame="_blank" w:tooltip="Attribution" w:history="1">
        <w:r w:rsidRPr="0095533A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CC</w:t>
        </w:r>
        <w:r w:rsidRPr="0095533A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95533A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BY</w:t>
        </w:r>
        <w:r w:rsidRPr="0095533A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-</w:t>
        </w:r>
        <w:r w:rsidRPr="0095533A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SA</w:t>
        </w:r>
        <w:r w:rsidRPr="0095533A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3.0</w:t>
        </w:r>
      </w:hyperlink>
      <w:r w:rsidRPr="00955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955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" w:tgtFrame="_blank" w:history="1">
        <w:r w:rsidRPr="0095533A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Sturm</w:t>
        </w:r>
        <w:r w:rsidRPr="0095533A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58</w:t>
        </w:r>
      </w:hyperlink>
    </w:p>
    <w:p w:rsidR="0095533A" w:rsidRPr="0095533A" w:rsidRDefault="0095533A" w:rsidP="0095533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Саман был женат, у него осталось трое детей, двое из них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маленькие девочки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7A0436" w:rsidRPr="0095533A" w:rsidRDefault="007A0436" w:rsidP="007A043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Египетская полиция арестовала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убийцу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Жители говорят, что нападавший был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из местных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известный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тем, что не раз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оскорбл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ял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и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бросал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камн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в христиан.</w:t>
      </w:r>
    </w:p>
    <w:p w:rsidR="007A0436" w:rsidRDefault="007A0436" w:rsidP="0095533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Адвокат, присутствова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вший</w:t>
      </w:r>
      <w:r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в полицейском участке при допросе, сообщил позже, что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убийца сказал полиции: </w:t>
      </w:r>
      <w:r w:rsidR="0095533A"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Я</w:t>
      </w:r>
      <w:r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почувствовал,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что Аллах говорит мне </w:t>
      </w:r>
      <w:r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пойти убить его</w:t>
      </w:r>
      <w:r w:rsidR="0095533A" w:rsidRPr="0095533A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95533A" w:rsidRPr="007A0436" w:rsidRDefault="007A0436" w:rsidP="0095533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Членов</w:t>
      </w:r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общины </w:t>
      </w:r>
      <w:proofErr w:type="spellStart"/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Самаана</w:t>
      </w:r>
      <w:proofErr w:type="spellEnd"/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очень</w:t>
      </w:r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расстро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ило сообщение, которое появилось позже</w:t>
      </w:r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на египетском новостном сайте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: в нем говорилось, со ссылкой на</w:t>
      </w:r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министерство внутренних дел, что у нападавшего были проблемы с психи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кой</w:t>
      </w:r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 то время как это преступление</w:t>
      </w:r>
      <w:bookmarkStart w:id="0" w:name="_GoBack"/>
      <w:bookmarkEnd w:id="0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 по всей</w:t>
      </w:r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видимости,</w:t>
      </w:r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имело под собой религиозные мотивы</w:t>
      </w:r>
      <w:r w:rsidR="0095533A" w:rsidRPr="007A043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95533A" w:rsidRDefault="0095533A" w:rsidP="0095533A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82D1F" w:rsidRDefault="008C120B"/>
    <w:sectPr w:rsidR="00C82D1F" w:rsidSect="0095533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3A"/>
    <w:rsid w:val="0045533D"/>
    <w:rsid w:val="00472032"/>
    <w:rsid w:val="007A0436"/>
    <w:rsid w:val="008C120B"/>
    <w:rsid w:val="0095533A"/>
    <w:rsid w:val="00D427F7"/>
    <w:rsid w:val="00F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5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95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33A"/>
    <w:rPr>
      <w:color w:val="0000FF"/>
      <w:u w:val="single"/>
    </w:rPr>
  </w:style>
  <w:style w:type="character" w:customStyle="1" w:styleId="attribution">
    <w:name w:val="attribution"/>
    <w:basedOn w:val="a0"/>
    <w:rsid w:val="0095533A"/>
  </w:style>
  <w:style w:type="paragraph" w:styleId="a5">
    <w:name w:val="Balloon Text"/>
    <w:basedOn w:val="a"/>
    <w:link w:val="a6"/>
    <w:uiPriority w:val="99"/>
    <w:semiHidden/>
    <w:unhideWhenUsed/>
    <w:rsid w:val="009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5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95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33A"/>
    <w:rPr>
      <w:color w:val="0000FF"/>
      <w:u w:val="single"/>
    </w:rPr>
  </w:style>
  <w:style w:type="character" w:customStyle="1" w:styleId="attribution">
    <w:name w:val="attribution"/>
    <w:basedOn w:val="a0"/>
    <w:rsid w:val="0095533A"/>
  </w:style>
  <w:style w:type="paragraph" w:styleId="a5">
    <w:name w:val="Balloon Text"/>
    <w:basedOn w:val="a"/>
    <w:link w:val="a6"/>
    <w:uiPriority w:val="99"/>
    <w:semiHidden/>
    <w:unhideWhenUsed/>
    <w:rsid w:val="009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ser:Sturm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pload.wikimedia.org/wikipedia/commons/b/b7/Cairo_in_smo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2017-10-24T10:37:00Z</cp:lastPrinted>
  <dcterms:created xsi:type="dcterms:W3CDTF">2017-10-24T10:20:00Z</dcterms:created>
  <dcterms:modified xsi:type="dcterms:W3CDTF">2017-10-24T10:48:00Z</dcterms:modified>
</cp:coreProperties>
</file>