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7D" w:rsidRDefault="00AD1BDD" w:rsidP="00B7527D">
      <w:pPr>
        <w:spacing w:after="0" w:line="360" w:lineRule="atLeast"/>
        <w:ind w:left="-284"/>
        <w:outlineLvl w:val="2"/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F145B"/>
          <w:sz w:val="27"/>
          <w:szCs w:val="27"/>
          <w:lang w:eastAsia="ru-RU"/>
        </w:rPr>
        <w:drawing>
          <wp:inline distT="0" distB="0" distL="0" distR="0">
            <wp:extent cx="6486525" cy="1000125"/>
            <wp:effectExtent l="0" t="0" r="9525" b="9525"/>
            <wp:docPr id="7" name="Рисунок 7" descr="C:\Users\Академ\AppData\Local\Microsoft\Windows\INetCache\Content.Word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кадем\AppData\Local\Microsoft\Windows\INetCache\Content.Word\1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27F" w:rsidRDefault="00AD1BDD" w:rsidP="007F74F1">
      <w:pPr>
        <w:spacing w:after="0" w:line="360" w:lineRule="atLeast"/>
        <w:outlineLvl w:val="2"/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F145B"/>
          <w:sz w:val="27"/>
          <w:szCs w:val="27"/>
          <w:lang w:eastAsia="ru-RU"/>
        </w:rPr>
        <w:drawing>
          <wp:inline distT="0" distB="0" distL="0" distR="0">
            <wp:extent cx="6191250" cy="2552700"/>
            <wp:effectExtent l="0" t="0" r="0" b="0"/>
            <wp:docPr id="1" name="Рисунок 1" descr="C:\Users\Академ\AppData\Local\Microsoft\Windows\INetCache\Content.Word\pfu-a4-Feb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кадем\AppData\Local\Microsoft\Windows\INetCache\Content.Word\pfu-a4-Feb-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27D" w:rsidRDefault="00B7527D" w:rsidP="00B7527D">
      <w:pPr>
        <w:spacing w:after="0" w:line="360" w:lineRule="atLeast"/>
        <w:outlineLvl w:val="2"/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</w:pPr>
    </w:p>
    <w:p w:rsidR="00B7527D" w:rsidRPr="00B7527D" w:rsidRDefault="00B7527D" w:rsidP="00B7527D">
      <w:pPr>
        <w:spacing w:after="0" w:line="360" w:lineRule="atLeast"/>
        <w:outlineLvl w:val="2"/>
        <w:rPr>
          <w:rFonts w:ascii="Arial" w:eastAsia="Times New Roman" w:hAnsi="Arial" w:cs="Arial"/>
          <w:bCs/>
          <w:color w:val="0F145B"/>
          <w:sz w:val="27"/>
          <w:szCs w:val="27"/>
          <w:lang w:eastAsia="ru-RU"/>
        </w:rPr>
      </w:pPr>
      <w:r w:rsidRPr="00B7527D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Нигерия</w:t>
      </w:r>
      <w:r w:rsidRPr="00B7527D">
        <w:rPr>
          <w:rFonts w:ascii="Arial" w:eastAsia="Times New Roman" w:hAnsi="Arial" w:cs="Arial"/>
          <w:bCs/>
          <w:color w:val="0F145B"/>
          <w:sz w:val="27"/>
          <w:szCs w:val="27"/>
          <w:lang w:eastAsia="ru-RU"/>
        </w:rPr>
        <w:t xml:space="preserve"> – Молитесь о всеобщих выборах, запланированных на 25 февраля</w:t>
      </w:r>
      <w:r w:rsidR="00BE1209">
        <w:rPr>
          <w:rFonts w:ascii="Arial" w:eastAsia="Times New Roman" w:hAnsi="Arial" w:cs="Arial"/>
          <w:bCs/>
          <w:color w:val="0F145B"/>
          <w:sz w:val="27"/>
          <w:szCs w:val="27"/>
          <w:lang w:eastAsia="ru-RU"/>
        </w:rPr>
        <w:t>.</w:t>
      </w:r>
      <w:r w:rsidRPr="00B7527D">
        <w:rPr>
          <w:rFonts w:ascii="Arial" w:eastAsia="Times New Roman" w:hAnsi="Arial" w:cs="Arial"/>
          <w:bCs/>
          <w:color w:val="0F145B"/>
          <w:sz w:val="27"/>
          <w:szCs w:val="27"/>
          <w:lang w:eastAsia="ru-RU"/>
        </w:rPr>
        <w:t xml:space="preserve"> </w:t>
      </w:r>
      <w:r w:rsidR="00BE1209">
        <w:rPr>
          <w:rFonts w:ascii="Arial" w:eastAsia="Times New Roman" w:hAnsi="Arial" w:cs="Arial"/>
          <w:bCs/>
          <w:color w:val="0F145B"/>
          <w:sz w:val="27"/>
          <w:szCs w:val="27"/>
          <w:lang w:eastAsia="ru-RU"/>
        </w:rPr>
        <w:t>В </w:t>
      </w:r>
      <w:r w:rsidRPr="00B7527D">
        <w:rPr>
          <w:rFonts w:ascii="Arial" w:eastAsia="Times New Roman" w:hAnsi="Arial" w:cs="Arial"/>
          <w:bCs/>
          <w:color w:val="0F145B"/>
          <w:sz w:val="27"/>
          <w:szCs w:val="27"/>
          <w:lang w:eastAsia="ru-RU"/>
        </w:rPr>
        <w:t>штате Кадуна боевики фулани убили как минимум 39 христиан</w:t>
      </w:r>
    </w:p>
    <w:p w:rsidR="00B7527D" w:rsidRPr="00B7527D" w:rsidRDefault="00B7527D" w:rsidP="00B7527D">
      <w:pPr>
        <w:spacing w:after="0" w:line="360" w:lineRule="atLeast"/>
        <w:outlineLvl w:val="2"/>
        <w:rPr>
          <w:rFonts w:ascii="Arial" w:eastAsia="Times New Roman" w:hAnsi="Arial" w:cs="Arial"/>
          <w:bCs/>
          <w:color w:val="0F145B"/>
          <w:sz w:val="27"/>
          <w:szCs w:val="27"/>
          <w:lang w:eastAsia="ru-RU"/>
        </w:rPr>
      </w:pPr>
      <w:r w:rsidRPr="00B7527D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Пакистан</w:t>
      </w:r>
      <w:r w:rsidRPr="00B7527D">
        <w:rPr>
          <w:rFonts w:ascii="Arial" w:eastAsia="Times New Roman" w:hAnsi="Arial" w:cs="Arial"/>
          <w:bCs/>
          <w:color w:val="0F145B"/>
          <w:sz w:val="27"/>
          <w:szCs w:val="27"/>
          <w:lang w:eastAsia="ru-RU"/>
        </w:rPr>
        <w:t xml:space="preserve"> – Христианке, работающей в аэропорту, угрожают ложными обвинениями в “богохульстве”</w:t>
      </w:r>
    </w:p>
    <w:p w:rsidR="00B7527D" w:rsidRPr="00B7527D" w:rsidRDefault="00B7527D" w:rsidP="00B7527D">
      <w:pPr>
        <w:spacing w:after="0" w:line="360" w:lineRule="atLeast"/>
        <w:outlineLvl w:val="2"/>
        <w:rPr>
          <w:rFonts w:ascii="Arial" w:eastAsia="Times New Roman" w:hAnsi="Arial" w:cs="Arial"/>
          <w:bCs/>
          <w:color w:val="0F145B"/>
          <w:sz w:val="27"/>
          <w:szCs w:val="27"/>
          <w:lang w:eastAsia="ru-RU"/>
        </w:rPr>
      </w:pPr>
      <w:r w:rsidRPr="00B7527D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Ирак</w:t>
      </w:r>
      <w:r w:rsidRPr="00B7527D">
        <w:rPr>
          <w:rFonts w:ascii="Arial" w:eastAsia="Times New Roman" w:hAnsi="Arial" w:cs="Arial"/>
          <w:bCs/>
          <w:color w:val="0F145B"/>
          <w:sz w:val="27"/>
          <w:szCs w:val="27"/>
          <w:lang w:eastAsia="ru-RU"/>
        </w:rPr>
        <w:t xml:space="preserve"> – Расследование подтвердило, что христиане были жертвами военных преступлений ИГИЛ</w:t>
      </w:r>
    </w:p>
    <w:p w:rsidR="00B7527D" w:rsidRPr="00B7527D" w:rsidRDefault="00B7527D" w:rsidP="00B7527D">
      <w:pPr>
        <w:spacing w:after="0" w:line="360" w:lineRule="atLeast"/>
        <w:outlineLvl w:val="2"/>
        <w:rPr>
          <w:rFonts w:ascii="Arial" w:eastAsia="Times New Roman" w:hAnsi="Arial" w:cs="Arial"/>
          <w:bCs/>
          <w:color w:val="0F145B"/>
          <w:sz w:val="27"/>
          <w:szCs w:val="27"/>
          <w:lang w:eastAsia="ru-RU"/>
        </w:rPr>
      </w:pPr>
      <w:r w:rsidRPr="00B7527D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Египет</w:t>
      </w:r>
      <w:r w:rsidRPr="00B7527D">
        <w:rPr>
          <w:rFonts w:ascii="Arial" w:eastAsia="Times New Roman" w:hAnsi="Arial" w:cs="Arial"/>
          <w:bCs/>
          <w:color w:val="0F145B"/>
          <w:sz w:val="27"/>
          <w:szCs w:val="27"/>
          <w:lang w:eastAsia="ru-RU"/>
        </w:rPr>
        <w:t xml:space="preserve"> – Ремонт церкви пришлось прервать из-за массовых беспорядков</w:t>
      </w:r>
    </w:p>
    <w:p w:rsidR="00B7527D" w:rsidRPr="00B7527D" w:rsidRDefault="00B7527D" w:rsidP="00B7527D">
      <w:pPr>
        <w:spacing w:after="0" w:line="360" w:lineRule="atLeast"/>
        <w:outlineLvl w:val="2"/>
        <w:rPr>
          <w:rFonts w:ascii="Arial" w:eastAsia="Times New Roman" w:hAnsi="Arial" w:cs="Arial"/>
          <w:bCs/>
          <w:color w:val="0F145B"/>
          <w:sz w:val="27"/>
          <w:szCs w:val="27"/>
          <w:lang w:eastAsia="ru-RU"/>
        </w:rPr>
      </w:pPr>
      <w:r w:rsidRPr="00B7527D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Программа </w:t>
      </w:r>
      <w:r w:rsidRPr="00B7527D">
        <w:rPr>
          <w:rFonts w:ascii="Arial" w:eastAsia="Times New Roman" w:hAnsi="Arial" w:cs="Arial"/>
          <w:b/>
          <w:bCs/>
          <w:color w:val="0F145B"/>
          <w:sz w:val="27"/>
          <w:szCs w:val="27"/>
          <w:lang w:val="en-US" w:eastAsia="ru-RU"/>
        </w:rPr>
        <w:t>food</w:t>
      </w:r>
      <w:r w:rsidRPr="00B7527D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.</w:t>
      </w:r>
      <w:r w:rsidRPr="00B7527D">
        <w:rPr>
          <w:rFonts w:ascii="Arial" w:eastAsia="Times New Roman" w:hAnsi="Arial" w:cs="Arial"/>
          <w:b/>
          <w:bCs/>
          <w:color w:val="0F145B"/>
          <w:sz w:val="27"/>
          <w:szCs w:val="27"/>
          <w:lang w:val="en-US" w:eastAsia="ru-RU"/>
        </w:rPr>
        <w:t>gives</w:t>
      </w:r>
      <w:r w:rsidRPr="00B7527D">
        <w:rPr>
          <w:rFonts w:ascii="Arial" w:eastAsia="Times New Roman" w:hAnsi="Arial" w:cs="Arial"/>
          <w:bCs/>
          <w:color w:val="0F145B"/>
          <w:sz w:val="27"/>
          <w:szCs w:val="27"/>
          <w:lang w:eastAsia="ru-RU"/>
        </w:rPr>
        <w:t xml:space="preserve"> – Помощь получили христиане в Иордании и на Украине; помощь готова к отправке в Зимбабве</w:t>
      </w:r>
    </w:p>
    <w:p w:rsidR="00B7527D" w:rsidRDefault="00B7527D" w:rsidP="007F74F1">
      <w:pPr>
        <w:spacing w:after="0" w:line="360" w:lineRule="atLeast"/>
        <w:outlineLvl w:val="2"/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</w:pPr>
    </w:p>
    <w:p w:rsidR="00B7527D" w:rsidRDefault="00B7527D" w:rsidP="007F74F1">
      <w:pPr>
        <w:spacing w:after="0" w:line="360" w:lineRule="atLeast"/>
        <w:outlineLvl w:val="2"/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</w:pPr>
    </w:p>
    <w:p w:rsidR="00AE1CC8" w:rsidRPr="00C26284" w:rsidRDefault="00AE1CC8" w:rsidP="007F74F1">
      <w:pPr>
        <w:spacing w:after="0" w:line="360" w:lineRule="atLeast"/>
        <w:outlineLvl w:val="2"/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Нигерия</w:t>
      </w:r>
      <w:r w:rsidRPr="00C26284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Молитесь</w:t>
      </w:r>
      <w:r w:rsidRPr="00C26284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о</w:t>
      </w:r>
      <w:r w:rsidRPr="00C26284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всеобщих</w:t>
      </w:r>
      <w:r w:rsidRPr="00C26284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выборах</w:t>
      </w:r>
      <w:r w:rsidR="00C26284" w:rsidRPr="00C26284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, </w:t>
      </w:r>
      <w:r w:rsidR="00C26284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запланированных</w:t>
      </w:r>
      <w:r w:rsidR="00C26284" w:rsidRPr="00C26284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 w:rsidR="00C26284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на</w:t>
      </w:r>
      <w:r w:rsidR="00C26284" w:rsidRPr="00C26284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 w:rsidRPr="00C26284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25</w:t>
      </w:r>
      <w:r w:rsidR="00BE1209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 </w:t>
      </w:r>
      <w:r w:rsidR="00C26284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февраля</w:t>
      </w:r>
      <w:r w:rsidR="00BE1209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.</w:t>
      </w:r>
      <w:r w:rsidR="00C26284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 w:rsidR="00BE1209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В</w:t>
      </w:r>
      <w:r w:rsidR="00C26284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штате Кадуна боевики фулани убили как минимум</w:t>
      </w:r>
      <w:r w:rsidRPr="00C26284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39</w:t>
      </w:r>
      <w:r w:rsidR="00BE1209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 </w:t>
      </w:r>
      <w:r w:rsidR="00C26284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христиан</w:t>
      </w:r>
    </w:p>
    <w:p w:rsidR="00AE1CC8" w:rsidRPr="006D0ADC" w:rsidRDefault="00935852" w:rsidP="007F74F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Христиане</w:t>
      </w:r>
      <w:r w:rsidRPr="00736A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Нигерии</w:t>
      </w:r>
      <w:r w:rsidRPr="00736A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736A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этом</w:t>
      </w:r>
      <w:r w:rsidRPr="00736A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месяце</w:t>
      </w:r>
      <w:r w:rsidRPr="00736A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особо</w:t>
      </w:r>
      <w:r w:rsidRPr="00736A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нуждаются</w:t>
      </w:r>
      <w:r w:rsidRPr="00736A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736A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молитвенной</w:t>
      </w:r>
      <w:r w:rsidRPr="00736A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поддержке</w:t>
      </w:r>
      <w:r w:rsidR="00736A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 так как в</w:t>
      </w:r>
      <w:r w:rsidR="00BE12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 w:rsidR="00736A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стране должны пройти всеобщие выборы</w:t>
      </w:r>
      <w:r w:rsidR="00AE1CC8" w:rsidRPr="00736A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736A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Они</w:t>
      </w:r>
      <w:r w:rsidR="00736A3F" w:rsidRPr="00736A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36A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запланированы</w:t>
      </w:r>
      <w:r w:rsidR="00736A3F" w:rsidRPr="00736A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36A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</w:t>
      </w:r>
      <w:r w:rsidR="00736A3F" w:rsidRPr="00736A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25 </w:t>
      </w:r>
      <w:r w:rsidR="00736A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февраля</w:t>
      </w:r>
      <w:r w:rsidR="00736A3F" w:rsidRPr="00736A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736A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="00BE12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 w:rsidR="00736A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</w:t>
      </w:r>
      <w:r w:rsidR="00BE12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 w:rsidR="00736A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приближением</w:t>
      </w:r>
      <w:r w:rsidR="00736A3F" w:rsidRPr="00736A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36A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этого</w:t>
      </w:r>
      <w:r w:rsidR="00736A3F" w:rsidRPr="00736A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36A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дня </w:t>
      </w:r>
      <w:r w:rsidR="00BE12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напряжение все больше возрастает</w:t>
      </w:r>
      <w:r w:rsidR="00AE1CC8" w:rsidRPr="00736A3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F242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Кандидаты</w:t>
      </w:r>
      <w:r w:rsidR="00F242EF" w:rsidRPr="00F242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242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="00BE12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 w:rsidR="00F242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президенты</w:t>
      </w:r>
      <w:r w:rsidR="00F242EF" w:rsidRPr="00F242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F242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как</w:t>
      </w:r>
      <w:r w:rsidR="00F242EF" w:rsidRPr="00F242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242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правило</w:t>
      </w:r>
      <w:r w:rsidR="00F242EF" w:rsidRPr="00F242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F242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выбирают</w:t>
      </w:r>
      <w:r w:rsidR="00F242EF" w:rsidRPr="00F242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242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себе</w:t>
      </w:r>
      <w:r w:rsidR="00F242EF" w:rsidRPr="00F242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BE12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="00BE12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242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напарники</w:t>
      </w:r>
      <w:r w:rsidR="00F242EF" w:rsidRPr="00F242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242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</w:t>
      </w:r>
      <w:r w:rsidR="00F242EF" w:rsidRPr="00F242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242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пост</w:t>
      </w:r>
      <w:r w:rsidR="00F242EF" w:rsidRPr="00F242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242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вице</w:t>
      </w:r>
      <w:r w:rsidR="00F242EF" w:rsidRPr="00F242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-</w:t>
      </w:r>
      <w:r w:rsidR="00F242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президента</w:t>
      </w:r>
      <w:r w:rsidR="00F242EF" w:rsidRPr="00F242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242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кандидата</w:t>
      </w:r>
      <w:r w:rsidR="00F242EF" w:rsidRPr="00F242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242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другой</w:t>
      </w:r>
      <w:r w:rsidR="00F242EF" w:rsidRPr="00F242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242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религиозной</w:t>
      </w:r>
      <w:r w:rsidR="00F242EF" w:rsidRPr="00F242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242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принадлежности. Однако</w:t>
      </w:r>
      <w:r w:rsidR="00F242EF" w:rsidRPr="00CA388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C2E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Бола</w:t>
      </w:r>
      <w:r w:rsidR="00DC2E4A" w:rsidRPr="00CA388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C2E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Тинубу</w:t>
      </w:r>
      <w:r w:rsidR="00DC2E4A" w:rsidRPr="00CA388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CA388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мусульманин, </w:t>
      </w:r>
      <w:r w:rsidR="00DC2E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кандидат</w:t>
      </w:r>
      <w:r w:rsidR="00DC2E4A" w:rsidRPr="00CA388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C2E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от</w:t>
      </w:r>
      <w:r w:rsidR="00DC2E4A" w:rsidRPr="00CA388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C2E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партии</w:t>
      </w:r>
      <w:r w:rsidR="00DC2E4A" w:rsidRPr="00CA388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CD2078" w:rsidRPr="006D0A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“</w:t>
      </w:r>
      <w:r w:rsidR="00DC2E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Конгресс</w:t>
      </w:r>
      <w:r w:rsidR="00DC2E4A" w:rsidRPr="00CA388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C2E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всех</w:t>
      </w:r>
      <w:r w:rsidR="00DC2E4A" w:rsidRPr="00CA388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C2E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прогрессистов</w:t>
      </w:r>
      <w:r w:rsidR="00CD2078" w:rsidRPr="006D0A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”</w:t>
      </w:r>
      <w:r w:rsidR="00AE1CC8" w:rsidRPr="00CA388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CA388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заявил, что его напарником будет мусульманин. Это</w:t>
      </w:r>
      <w:r w:rsidR="00CA3883" w:rsidRPr="006D0A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CA388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вызвало</w:t>
      </w:r>
      <w:r w:rsidR="00CA3883" w:rsidRPr="006D0A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CA388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возмущение</w:t>
      </w:r>
      <w:r w:rsidR="00CA3883" w:rsidRPr="006D0A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CA388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="00CA3883" w:rsidRPr="006D0A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CA388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политических</w:t>
      </w:r>
      <w:r w:rsidR="00CA3883" w:rsidRPr="006D0A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CA388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кругах</w:t>
      </w:r>
      <w:r w:rsidR="00AE1CC8" w:rsidRPr="006D0A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F242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Христианская</w:t>
      </w:r>
      <w:r w:rsidR="00F242EF" w:rsidRPr="006D0A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242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ассоциация</w:t>
      </w:r>
      <w:r w:rsidR="00F242EF" w:rsidRPr="006D0A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242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Нигерии</w:t>
      </w:r>
      <w:r w:rsidR="00F242EF" w:rsidRPr="006D0A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CD207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даже </w:t>
      </w:r>
      <w:r w:rsidR="00F242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назвала</w:t>
      </w:r>
      <w:r w:rsidR="00F242EF" w:rsidRPr="006D0A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242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это</w:t>
      </w:r>
      <w:r w:rsidR="00AE1CC8" w:rsidRPr="006D0A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“</w:t>
      </w:r>
      <w:r w:rsidR="00F242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объявлением</w:t>
      </w:r>
      <w:r w:rsidR="00F242EF" w:rsidRPr="006D0A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242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войны</w:t>
      </w:r>
      <w:r w:rsidR="00AE1CC8" w:rsidRPr="006D0A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”.</w:t>
      </w:r>
    </w:p>
    <w:p w:rsidR="00AE1CC8" w:rsidRPr="00977733" w:rsidRDefault="00CA3883" w:rsidP="007F74F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lastRenderedPageBreak/>
        <w:t>В</w:t>
      </w:r>
      <w:r w:rsidRPr="000D3CC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своем</w:t>
      </w:r>
      <w:r w:rsidRPr="000D3CC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новогоднем</w:t>
      </w:r>
      <w:r w:rsidRPr="000D3CC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обращении</w:t>
      </w:r>
      <w:r w:rsidRPr="000D3CC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президент</w:t>
      </w:r>
      <w:r w:rsidRPr="000D3CC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Христианской</w:t>
      </w:r>
      <w:r w:rsidRPr="000D3CC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ассоциации</w:t>
      </w:r>
      <w:r w:rsidRPr="000D3CC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Нигерии</w:t>
      </w:r>
      <w:r w:rsidRPr="000D3CC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архиепископ</w:t>
      </w:r>
      <w:r w:rsidRPr="000D3CC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Дэниел</w:t>
      </w:r>
      <w:r w:rsidRPr="000D3CC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Око</w:t>
      </w:r>
      <w:r w:rsidR="000D3CC4" w:rsidRPr="000D3CC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D3CC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призвал</w:t>
      </w:r>
      <w:r w:rsidR="000D3CC4" w:rsidRPr="000D3CC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D3CC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службы</w:t>
      </w:r>
      <w:r w:rsidR="000D3CC4" w:rsidRPr="000D3CC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D3CC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безопасности</w:t>
      </w:r>
      <w:r w:rsidR="00AE1CC8" w:rsidRPr="000D3CC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D3CC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приложить</w:t>
      </w:r>
      <w:r w:rsidR="000D3CC4" w:rsidRPr="000D3CC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D3CC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все</w:t>
      </w:r>
      <w:r w:rsidR="000D3CC4" w:rsidRPr="000D3CC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D3CC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усилия</w:t>
      </w:r>
      <w:r w:rsidR="000D3CC4" w:rsidRPr="000D3CC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D3CC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</w:t>
      </w:r>
      <w:r w:rsidR="000D3CC4" w:rsidRPr="000D3CC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D3CC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обеспечению</w:t>
      </w:r>
      <w:r w:rsidR="000D3CC4" w:rsidRPr="000D3CC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D3CC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безопасности в связи с предстоящими выборами</w:t>
      </w:r>
      <w:r w:rsidR="00AE1CC8" w:rsidRPr="000D3CC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5134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Око</w:t>
      </w:r>
      <w:r w:rsidR="00513433" w:rsidRPr="009777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134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также</w:t>
      </w:r>
      <w:r w:rsidR="00513433" w:rsidRPr="009777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134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призвал</w:t>
      </w:r>
      <w:r w:rsidR="00513433" w:rsidRPr="009777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134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</w:t>
      </w:r>
      <w:r w:rsidR="00AE1CC8" w:rsidRPr="009777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“</w:t>
      </w:r>
      <w:r w:rsidR="005134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продолжать</w:t>
      </w:r>
      <w:r w:rsidR="00513433" w:rsidRPr="009777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134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молиться</w:t>
      </w:r>
      <w:r w:rsidR="00513433" w:rsidRPr="009777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5134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чтобы</w:t>
      </w:r>
      <w:r w:rsidR="00513433" w:rsidRPr="009777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134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Господь</w:t>
      </w:r>
      <w:r w:rsidR="00513433" w:rsidRPr="009777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134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укрепил</w:t>
      </w:r>
      <w:r w:rsidR="00977733" w:rsidRPr="009777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777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нынешних</w:t>
      </w:r>
      <w:r w:rsidR="00977733" w:rsidRPr="009777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777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политических</w:t>
      </w:r>
      <w:r w:rsidR="00977733" w:rsidRPr="009777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777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лидеров в проведении выборов и передачи власти новой администрации, которая придет в 2023 году</w:t>
      </w:r>
      <w:r w:rsidR="00AE1CC8" w:rsidRPr="009777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”.</w:t>
      </w:r>
    </w:p>
    <w:p w:rsidR="00AE1CC8" w:rsidRPr="006D0ADC" w:rsidRDefault="007E02F4" w:rsidP="007F74F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Тем</w:t>
      </w:r>
      <w:r w:rsidRPr="002763C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временем</w:t>
      </w:r>
      <w:r w:rsidRPr="002763C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2763C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штате</w:t>
      </w:r>
      <w:r w:rsidRPr="002763C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Кадуна</w:t>
      </w:r>
      <w:r w:rsidRPr="002763C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2763C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боев</w:t>
      </w:r>
      <w:r w:rsidR="00156EB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ики</w:t>
      </w:r>
      <w:r w:rsidR="00156EB0" w:rsidRPr="002763C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156EB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фулани</w:t>
      </w:r>
      <w:r w:rsidR="00156EB0" w:rsidRPr="002763C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156EB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уби</w:t>
      </w:r>
      <w:r w:rsidR="002763C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ли</w:t>
      </w:r>
      <w:r w:rsidR="00156EB0" w:rsidRPr="002763C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</w:t>
      </w:r>
      <w:r w:rsidRPr="002763C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меньшей</w:t>
      </w:r>
      <w:r w:rsidRPr="002763C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мере</w:t>
      </w:r>
      <w:r w:rsidR="00AE1CC8" w:rsidRPr="002763C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39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</w:t>
      </w:r>
      <w:r w:rsidR="00156EB0" w:rsidRPr="002763C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(</w:t>
      </w:r>
      <w:r w:rsidR="00156EB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="00BE12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 w:rsidR="00156EB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их</w:t>
      </w:r>
      <w:r w:rsidR="00156EB0" w:rsidRPr="002763C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156EB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числе</w:t>
      </w:r>
      <w:r w:rsidR="00156EB0" w:rsidRPr="002763C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156EB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шесть</w:t>
      </w:r>
      <w:r w:rsidR="00156EB0" w:rsidRPr="002763C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156EB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семей</w:t>
      </w:r>
      <w:r w:rsidR="00156EB0" w:rsidRPr="002763C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). </w:t>
      </w:r>
      <w:r w:rsidR="00AE1CC8" w:rsidRPr="002763C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13 </w:t>
      </w:r>
      <w:r w:rsidR="00A5726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="00AE1CC8" w:rsidRPr="002763C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18 </w:t>
      </w:r>
      <w:r w:rsidR="00A5726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декабря</w:t>
      </w:r>
      <w:r w:rsidR="00AE1CC8" w:rsidRPr="002763C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2022</w:t>
      </w:r>
      <w:r w:rsidR="00A57268" w:rsidRPr="002763C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5726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года</w:t>
      </w:r>
      <w:r w:rsidR="002763C6" w:rsidRPr="002763C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2763C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они</w:t>
      </w:r>
      <w:r w:rsidR="002763C6" w:rsidRPr="002763C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2763C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напали</w:t>
      </w:r>
      <w:r w:rsidR="002763C6" w:rsidRPr="002763C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2763C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</w:t>
      </w:r>
      <w:r w:rsidR="002763C6" w:rsidRPr="002763C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2763C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деревню</w:t>
      </w:r>
      <w:r w:rsidR="002763C6" w:rsidRPr="002763C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2763C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Маллагун и</w:t>
      </w:r>
      <w:r w:rsidR="00BE12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 w:rsidR="002763C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еще семь соседних деревень</w:t>
      </w:r>
      <w:r w:rsidR="00AE1CC8" w:rsidRPr="002763C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2763C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Среди</w:t>
      </w:r>
      <w:r w:rsidR="002763C6" w:rsidRPr="006D0A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2763C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убитых</w:t>
      </w:r>
      <w:r w:rsidR="002763C6" w:rsidRPr="006D0A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2763C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была</w:t>
      </w:r>
      <w:r w:rsidR="00AE1CC8" w:rsidRPr="006D0A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105-</w:t>
      </w:r>
      <w:r w:rsidR="002763C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летняя</w:t>
      </w:r>
      <w:r w:rsidR="002763C6" w:rsidRPr="006D0A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2763C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Моника</w:t>
      </w:r>
      <w:r w:rsidR="002763C6" w:rsidRPr="006D0A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2763C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Кунал</w:t>
      </w:r>
      <w:r w:rsidR="002763C6" w:rsidRPr="006D0A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2763C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Аджуваи</w:t>
      </w:r>
      <w:r w:rsidR="00AE1CC8" w:rsidRPr="006D0A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9777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Нападавшие</w:t>
      </w:r>
      <w:r w:rsidR="00977733" w:rsidRPr="006D0A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777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разграбили</w:t>
      </w:r>
      <w:r w:rsidR="00977733" w:rsidRPr="006D0A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777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зерно</w:t>
      </w:r>
      <w:r w:rsidR="00977733" w:rsidRPr="006D0A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9777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унесли</w:t>
      </w:r>
      <w:r w:rsidR="00977733" w:rsidRPr="006D0A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777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ценные</w:t>
      </w:r>
      <w:r w:rsidR="00977733" w:rsidRPr="006D0A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777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вещи</w:t>
      </w:r>
      <w:r w:rsidR="00977733" w:rsidRPr="006D0A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777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="00977733" w:rsidRPr="006D0A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777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сожгли</w:t>
      </w:r>
      <w:r w:rsidR="00977733" w:rsidRPr="006D0A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102 </w:t>
      </w:r>
      <w:r w:rsidR="009777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дома</w:t>
      </w:r>
      <w:r w:rsidR="00AE1CC8" w:rsidRPr="006D0A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AE1CC8" w:rsidRPr="00F540C3" w:rsidRDefault="00977733" w:rsidP="007F74F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Воззовите</w:t>
      </w:r>
      <w:r w:rsidR="00AE1CC8" w:rsidRPr="007F74F1">
        <w:rPr>
          <w:rFonts w:ascii="Arial" w:eastAsia="Times New Roman" w:hAnsi="Arial" w:cs="Arial"/>
          <w:color w:val="2C2D2E"/>
          <w:sz w:val="24"/>
          <w:szCs w:val="24"/>
          <w:lang w:val="en-GB" w:eastAsia="ru-RU"/>
        </w:rPr>
        <w:t> 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</w:t>
      </w:r>
      <w:r w:rsidRPr="009777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Господу</w:t>
      </w:r>
      <w:r w:rsidRPr="009777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</w:t>
      </w:r>
      <w:r w:rsidRPr="009777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защите</w:t>
      </w:r>
      <w:r w:rsidRPr="009777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Его</w:t>
      </w:r>
      <w:r w:rsidRPr="009777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народа накануне выборов</w:t>
      </w:r>
      <w:r w:rsidR="00AE1CC8" w:rsidRPr="0097773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Молитесь</w:t>
      </w:r>
      <w:r w:rsidRPr="00991C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чтобы</w:t>
      </w:r>
      <w:r w:rsidRPr="00991C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христиане</w:t>
      </w:r>
      <w:r w:rsidRPr="00991C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продолжали</w:t>
      </w:r>
      <w:r w:rsidRPr="00991C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91C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полагаться</w:t>
      </w:r>
      <w:r w:rsidRPr="00991C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</w:t>
      </w:r>
      <w:r w:rsidR="00991C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волю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</w:t>
      </w:r>
      <w:r w:rsidR="00991C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жью</w:t>
      </w:r>
      <w:r w:rsidR="00991C4C" w:rsidRPr="00991C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91C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="00991C4C" w:rsidRPr="00991C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91C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течение</w:t>
      </w:r>
      <w:r w:rsidR="00991C4C" w:rsidRPr="00991C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91C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всех</w:t>
      </w:r>
      <w:r w:rsidR="00991C4C" w:rsidRPr="00991C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91C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этих</w:t>
      </w:r>
      <w:r w:rsidR="00991C4C" w:rsidRPr="00991C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91C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выборов</w:t>
      </w:r>
      <w:r w:rsidR="00AE1CC8" w:rsidRPr="00991C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</w:t>
      </w:r>
      <w:r w:rsidR="00991C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а также вдумчиво и молитвенно приняли в них участие</w:t>
      </w:r>
      <w:r w:rsidR="00AE1CC8" w:rsidRPr="00991C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(</w:t>
      </w:r>
      <w:r w:rsidR="0093585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Филиппийцам</w:t>
      </w:r>
      <w:r w:rsidR="00AE1CC8" w:rsidRPr="00991C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4:6). </w:t>
      </w:r>
      <w:r w:rsidR="0053780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Просите</w:t>
      </w:r>
      <w:r w:rsidR="0053780D" w:rsidRPr="0053780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3780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Господа</w:t>
      </w:r>
      <w:r w:rsidR="0053780D" w:rsidRPr="0053780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3780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дать</w:t>
      </w:r>
      <w:r w:rsidR="0053780D" w:rsidRPr="0053780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3780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мудрости</w:t>
      </w:r>
      <w:r w:rsidR="0053780D" w:rsidRPr="0053780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3780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тем</w:t>
      </w:r>
      <w:r w:rsidR="0053780D" w:rsidRPr="0053780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53780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кто</w:t>
      </w:r>
      <w:r w:rsidR="0053780D" w:rsidRPr="0053780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3780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придет</w:t>
      </w:r>
      <w:r w:rsidR="0053780D" w:rsidRPr="0053780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3780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</w:t>
      </w:r>
      <w:r w:rsidR="0053780D" w:rsidRPr="0053780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3780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власти</w:t>
      </w:r>
      <w:r w:rsidR="0053780D" w:rsidRPr="0053780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3780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="0053780D" w:rsidRPr="0053780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3780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Нигерии</w:t>
      </w:r>
      <w:r w:rsidR="0053780D" w:rsidRPr="0053780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53780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независимо от их религиозной принадлежности. Молитесь</w:t>
      </w:r>
      <w:r w:rsidR="0053780D" w:rsidRPr="0053780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3780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</w:t>
      </w:r>
      <w:r w:rsidR="0053780D" w:rsidRPr="0053780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3780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том</w:t>
      </w:r>
      <w:r w:rsidR="0053780D" w:rsidRPr="0053780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53780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 христиане внесли свой ценный вклад в</w:t>
      </w:r>
      <w:r w:rsidR="00A8304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 w:rsidR="0053780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формирование будущего страны</w:t>
      </w:r>
      <w:r w:rsidR="00AE1CC8" w:rsidRPr="0053780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53780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ведь</w:t>
      </w:r>
      <w:r w:rsidR="00AE1CC8" w:rsidRPr="0053780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F1B6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праведность возвышает народ</w:t>
      </w:r>
      <w:r w:rsidR="00AE1CC8" w:rsidRPr="0053780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(</w:t>
      </w:r>
      <w:r w:rsidR="0093585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Притчи</w:t>
      </w:r>
      <w:r w:rsidR="00935852" w:rsidRPr="0053780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E1CC8" w:rsidRPr="0053780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14:34). </w:t>
      </w:r>
      <w:r w:rsidR="007F1B6E" w:rsidRPr="007F1B6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Молитесь, чтобы </w:t>
      </w:r>
      <w:r w:rsidR="007F1B6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эти </w:t>
      </w:r>
      <w:r w:rsidR="007F1B6E" w:rsidRPr="007F1B6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выборы помогли </w:t>
      </w:r>
      <w:r w:rsidR="00A8304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положить конец</w:t>
      </w:r>
      <w:r w:rsidR="007F1B6E" w:rsidRPr="007F1B6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F1B6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террор</w:t>
      </w:r>
      <w:r w:rsidR="00A8304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</w:t>
      </w:r>
      <w:r w:rsidR="007F1B6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и насили</w:t>
      </w:r>
      <w:r w:rsidR="00A8304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ю</w:t>
      </w:r>
      <w:r w:rsidR="007F1B6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 которое творят</w:t>
      </w:r>
      <w:r w:rsidR="007F1B6E" w:rsidRPr="007F1B6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боевик</w:t>
      </w:r>
      <w:r w:rsidR="007F1B6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="007F1B6E" w:rsidRPr="007F1B6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в Нигерии, особенно на севере и в Среднем </w:t>
      </w:r>
      <w:r w:rsidR="007F1B6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</w:t>
      </w:r>
      <w:r w:rsidR="007F1B6E" w:rsidRPr="007F1B6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оясе</w:t>
      </w:r>
      <w:r w:rsidR="00AE1CC8" w:rsidRPr="007F1B6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F540C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Вознесите</w:t>
      </w:r>
      <w:r w:rsidR="00F540C3" w:rsidRPr="00F540C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540C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Господу</w:t>
      </w:r>
      <w:r w:rsidR="00F540C3" w:rsidRPr="00F540C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540C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="00BE12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 w:rsidR="00F540C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молитве</w:t>
      </w:r>
      <w:r w:rsidR="00F540C3" w:rsidRPr="00F540C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540C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всех христианах в Кадуне</w:t>
      </w:r>
      <w:r w:rsidR="00F540C3" w:rsidRPr="00F540C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F540C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кто</w:t>
      </w:r>
      <w:r w:rsidR="00F540C3" w:rsidRPr="00F540C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540C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скорбит</w:t>
      </w:r>
      <w:r w:rsidR="00F540C3" w:rsidRPr="00F540C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540C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</w:t>
      </w:r>
      <w:r w:rsidR="00F540C3" w:rsidRPr="00F540C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540C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потере</w:t>
      </w:r>
      <w:r w:rsidR="00F540C3" w:rsidRPr="00F540C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540C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близких</w:t>
      </w:r>
      <w:r w:rsidR="00AE1CC8" w:rsidRPr="00F540C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F540C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кто</w:t>
      </w:r>
      <w:r w:rsidR="00F540C3" w:rsidRPr="00F540C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540C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лишился</w:t>
      </w:r>
      <w:r w:rsidR="00F540C3" w:rsidRPr="00F540C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540C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крова</w:t>
      </w:r>
      <w:r w:rsidR="00F540C3" w:rsidRPr="00F540C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540C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="00BE12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 w:rsidR="00F540C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страдает от лишений из-за нападений исламистов. Молитесь</w:t>
      </w:r>
      <w:r w:rsidR="00F540C3" w:rsidRPr="00F540C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F540C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чтобы</w:t>
      </w:r>
      <w:r w:rsidR="00F540C3" w:rsidRPr="00F540C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540C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Господь</w:t>
      </w:r>
      <w:r w:rsidR="00F540C3" w:rsidRPr="00F540C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540C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утешил</w:t>
      </w:r>
      <w:r w:rsidR="00F540C3" w:rsidRPr="00F540C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540C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их</w:t>
      </w:r>
      <w:r w:rsidR="00DF288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</w:t>
      </w:r>
      <w:r w:rsidR="00F540C3" w:rsidRPr="00F540C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540C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восполнил</w:t>
      </w:r>
      <w:r w:rsidR="00F540C3" w:rsidRPr="00F540C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540C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все</w:t>
      </w:r>
      <w:r w:rsidR="00F540C3" w:rsidRPr="00F540C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540C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их</w:t>
      </w:r>
      <w:r w:rsidR="00F540C3" w:rsidRPr="00F540C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F288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нужды и помог всем уповающим на Него</w:t>
      </w:r>
      <w:r w:rsidR="00A83045" w:rsidRPr="00A8304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8304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вернуться к нормальной жизни</w:t>
      </w:r>
      <w:r w:rsidR="00AE1CC8" w:rsidRPr="00F540C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7F74F1" w:rsidRPr="00F540C3" w:rsidRDefault="007F74F1" w:rsidP="007F74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E1CC8" w:rsidRPr="00360160" w:rsidRDefault="00A57268" w:rsidP="007F74F1">
      <w:pPr>
        <w:spacing w:after="0" w:line="360" w:lineRule="atLeast"/>
        <w:outlineLvl w:val="2"/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Пакистан</w:t>
      </w:r>
      <w:r w:rsidR="00AE1CC8" w:rsidRPr="00360160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– </w:t>
      </w:r>
      <w:r w:rsidR="00ED5F9C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Христианк</w:t>
      </w:r>
      <w:r w:rsidR="00360160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е</w:t>
      </w:r>
      <w:r w:rsidR="00ED5F9C" w:rsidRPr="00360160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, </w:t>
      </w:r>
      <w:r w:rsidR="00ED5F9C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работающ</w:t>
      </w:r>
      <w:r w:rsidR="00360160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ей</w:t>
      </w:r>
      <w:r w:rsidR="00ED5F9C" w:rsidRPr="00360160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 w:rsidR="00ED5F9C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в</w:t>
      </w:r>
      <w:r w:rsidR="00ED5F9C" w:rsidRPr="00360160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 w:rsidR="00ED5F9C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аэропорту</w:t>
      </w:r>
      <w:r w:rsidR="00ED5F9C" w:rsidRPr="00360160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,</w:t>
      </w:r>
      <w:r w:rsidR="00360160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угрожают ложными обвинениями в</w:t>
      </w:r>
      <w:r w:rsidR="00AE1CC8" w:rsidRPr="00360160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“</w:t>
      </w:r>
      <w:r w:rsidR="00360160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богохульстве</w:t>
      </w:r>
      <w:r w:rsidR="00AE1CC8" w:rsidRPr="00360160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”</w:t>
      </w:r>
    </w:p>
    <w:p w:rsidR="00AE1CC8" w:rsidRPr="007E02F4" w:rsidRDefault="00A57268" w:rsidP="007F74F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Вознесите</w:t>
      </w:r>
      <w:r w:rsidRPr="007E02F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7E02F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молитве</w:t>
      </w:r>
      <w:r w:rsidRPr="007E02F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христианку</w:t>
      </w:r>
      <w:r w:rsidRPr="007E02F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0810E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сотрудницу службы безопасности</w:t>
      </w:r>
      <w:r w:rsidRPr="007E02F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7E02F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международном</w:t>
      </w:r>
      <w:r w:rsidRPr="007E02F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аэропорту</w:t>
      </w:r>
      <w:r w:rsidRPr="007E02F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7E02F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Пакистане</w:t>
      </w:r>
      <w:r w:rsidR="00AE1CC8" w:rsidRPr="007E02F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</w:t>
      </w:r>
      <w:r w:rsidRPr="007E02F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которой</w:t>
      </w:r>
      <w:r w:rsidRPr="007E02F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E02F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коллега</w:t>
      </w:r>
      <w:r w:rsidR="007E02F4" w:rsidRPr="007E02F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мусульманин</w:t>
      </w:r>
      <w:r w:rsidR="00AE1CC8" w:rsidRPr="007E02F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E02F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пригрозил</w:t>
      </w:r>
      <w:r w:rsidR="007E02F4" w:rsidRPr="007E02F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E02F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обвинениями</w:t>
      </w:r>
      <w:r w:rsidR="007E02F4" w:rsidRPr="007E02F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E02F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="00BE12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 w:rsidR="00AE1CC8" w:rsidRPr="007E02F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“</w:t>
      </w:r>
      <w:r w:rsidR="007E02F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богохульстве</w:t>
      </w:r>
      <w:r w:rsidR="00AE1CC8" w:rsidRPr="007E02F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”.</w:t>
      </w:r>
    </w:p>
    <w:p w:rsidR="00AE1CC8" w:rsidRPr="00E13920" w:rsidRDefault="006D0ADC" w:rsidP="007F74F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Инцидент</w:t>
      </w:r>
      <w:r w:rsidRPr="006D0A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произошел</w:t>
      </w:r>
      <w:r w:rsidR="00AE1CC8" w:rsidRPr="006D0A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6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января</w:t>
      </w:r>
      <w:r w:rsidR="00AE1CC8" w:rsidRPr="006D0A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Pr="006D0A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в грузовом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отделе</w:t>
      </w:r>
      <w:r w:rsidRPr="006D0A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международного аэропорта Джинна </w:t>
      </w:r>
      <w:r w:rsidR="00E1392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="00BE12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 w:rsidRPr="006D0A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Карачи</w:t>
      </w:r>
      <w:r w:rsidR="00AE1CC8" w:rsidRPr="006D0AD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0810E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Христианка</w:t>
      </w:r>
      <w:r w:rsidR="00E13920" w:rsidRPr="00E1392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сделал</w:t>
      </w:r>
      <w:r w:rsidR="000810E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а</w:t>
      </w:r>
      <w:r w:rsidR="00E13920" w:rsidRPr="00E1392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замечание </w:t>
      </w:r>
      <w:r w:rsidR="00E1392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свое</w:t>
      </w:r>
      <w:r w:rsidR="000810E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му</w:t>
      </w:r>
      <w:r w:rsidR="00E13920" w:rsidRPr="00E1392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коллеге за то, что он</w:t>
      </w:r>
      <w:r w:rsidR="000810E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пропустил транспортное средство</w:t>
      </w:r>
      <w:r w:rsidR="00E13920" w:rsidRPr="00E1392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E1392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своего </w:t>
      </w:r>
      <w:r w:rsidR="00E13920" w:rsidRPr="00E1392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знакомого через охрану без необходимого пропуска</w:t>
      </w:r>
      <w:r w:rsidR="00AE1CC8" w:rsidRPr="00E1392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AE1CC8" w:rsidRPr="003A0CA1" w:rsidRDefault="00413D74" w:rsidP="007F74F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</w:t>
      </w:r>
      <w:r w:rsidRPr="006132E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кадрах</w:t>
      </w:r>
      <w:r w:rsidRPr="006132E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видеозаписи</w:t>
      </w:r>
      <w:r w:rsidRPr="006132E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A8304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размещенных</w:t>
      </w:r>
      <w:r w:rsidRPr="006132E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6132E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8304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Интернете</w:t>
      </w:r>
      <w:r w:rsidRPr="006132E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слышно</w:t>
      </w:r>
      <w:r w:rsidRPr="006132E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как</w:t>
      </w:r>
      <w:r w:rsidRPr="006132E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коллега</w:t>
      </w:r>
      <w:r w:rsidRPr="006132E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угрожает</w:t>
      </w:r>
      <w:r w:rsidRPr="006132E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6132E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обвинить ее в</w:t>
      </w:r>
      <w:r w:rsidR="00AE1CC8" w:rsidRPr="006132E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“</w:t>
      </w:r>
      <w:r w:rsidR="006132E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богохульстве</w:t>
      </w:r>
      <w:r w:rsidR="00AE1CC8" w:rsidRPr="006132E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”</w:t>
      </w:r>
      <w:r w:rsidR="00C2648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 Он</w:t>
      </w:r>
      <w:r w:rsidR="00C26489" w:rsidRPr="00C2648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C2648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говорит</w:t>
      </w:r>
      <w:r w:rsidR="00C26489" w:rsidRPr="00C2648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: </w:t>
      </w:r>
      <w:r w:rsidRPr="00C2648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“</w:t>
      </w:r>
      <w:r w:rsidR="00C26489" w:rsidRPr="00C2648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…</w:t>
      </w:r>
      <w:r w:rsidR="00C2648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позову проповедников</w:t>
      </w:r>
      <w:r w:rsidR="00AE1CC8" w:rsidRPr="00C2648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… </w:t>
      </w:r>
      <w:r w:rsidR="006132E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Я</w:t>
      </w:r>
      <w:r w:rsidR="00BE12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 w:rsidR="006132E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="00BE12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 w:rsidR="006132E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бешенстве</w:t>
      </w:r>
      <w:r w:rsidR="006132E1" w:rsidRPr="00C2648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6132E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="00A8304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 w:rsidR="006132E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порежу</w:t>
      </w:r>
      <w:r w:rsidR="006132E1" w:rsidRPr="00C2648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E1CC8" w:rsidRPr="00C2648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[</w:t>
      </w:r>
      <w:r w:rsidR="006132E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тебя</w:t>
      </w:r>
      <w:r w:rsidR="00AE1CC8" w:rsidRPr="00C2648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]</w:t>
      </w:r>
      <w:r w:rsidR="006132E1" w:rsidRPr="00C2648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6132E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</w:t>
      </w:r>
      <w:r w:rsidR="006132E1" w:rsidRPr="00C2648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6132E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куски</w:t>
      </w:r>
      <w:r w:rsidR="00AE1CC8" w:rsidRPr="00C2648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”. </w:t>
      </w:r>
      <w:r w:rsidR="00C2648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Несмотря</w:t>
      </w:r>
      <w:r w:rsidR="00C26489" w:rsidRPr="003A0CA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C2648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</w:t>
      </w:r>
      <w:r w:rsidR="00C26489" w:rsidRPr="003A0CA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C2648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угрозы</w:t>
      </w:r>
      <w:r w:rsidR="00C26489" w:rsidRPr="003A0CA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C2648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женщина</w:t>
      </w:r>
      <w:r w:rsidR="00C26489" w:rsidRPr="003A0CA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C2648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отказалась</w:t>
      </w:r>
      <w:r w:rsidR="00C26489" w:rsidRPr="003A0CA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C2648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отступить</w:t>
      </w:r>
      <w:r w:rsidR="00AE1CC8" w:rsidRPr="003A0CA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AE1CC8" w:rsidRPr="000C76D0" w:rsidRDefault="00C26489" w:rsidP="007F74F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Обвинения</w:t>
      </w:r>
      <w:r w:rsidRP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E1CC8" w:rsidRP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богохульстве</w:t>
      </w:r>
      <w:r w:rsidR="00AE1CC8" w:rsidRP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”</w:t>
      </w:r>
      <w:r w:rsidRP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крайне</w:t>
      </w:r>
      <w:r w:rsidRP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опасны</w:t>
      </w:r>
      <w:r w:rsidR="00A25AEF" w:rsidRP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A25A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</w:t>
      </w:r>
      <w:r w:rsidR="00A25AEF" w:rsidRP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25A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оскорбление</w:t>
      </w:r>
      <w:r w:rsidR="00A25AEF" w:rsidRP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25A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исламского</w:t>
      </w:r>
      <w:r w:rsidR="00A25AEF" w:rsidRP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25A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пророка</w:t>
      </w:r>
      <w:r w:rsidR="00A25AEF" w:rsidRP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25A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Мухаммеда</w:t>
      </w:r>
      <w:r w:rsidR="00A25AEF" w:rsidRP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25A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предусмотрена</w:t>
      </w:r>
      <w:r w:rsidR="00A25AEF" w:rsidRP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25A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смертная</w:t>
      </w:r>
      <w:r w:rsidR="00A25AEF" w:rsidRP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25A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казнь</w:t>
      </w:r>
      <w:r w:rsidR="00A25AEF" w:rsidRP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25A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без</w:t>
      </w:r>
      <w:r w:rsidR="00A25AEF" w:rsidRP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25A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права</w:t>
      </w:r>
      <w:r w:rsidR="00A25AEF" w:rsidRP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25A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обжалования</w:t>
      </w:r>
      <w:r w:rsidR="00AE1CC8" w:rsidRP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25A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приговора</w:t>
      </w:r>
      <w:r w:rsidR="00AE1CC8" w:rsidRP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От</w:t>
      </w:r>
      <w:r w:rsidR="000C76D0" w:rsidRP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рук</w:t>
      </w:r>
      <w:r w:rsidR="000C76D0" w:rsidRP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lastRenderedPageBreak/>
        <w:t>экстремистов</w:t>
      </w:r>
      <w:r w:rsidR="000C76D0" w:rsidRP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может</w:t>
      </w:r>
      <w:r w:rsidR="000C76D0" w:rsidRP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пострадать</w:t>
      </w:r>
      <w:r w:rsidR="000C76D0" w:rsidRP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не</w:t>
      </w:r>
      <w:r w:rsidR="000C76D0" w:rsidRP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только</w:t>
      </w:r>
      <w:r w:rsidR="000C76D0" w:rsidRP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обвиняемый</w:t>
      </w:r>
      <w:r w:rsidR="000C76D0" w:rsidRP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но</w:t>
      </w:r>
      <w:r w:rsidR="000C76D0" w:rsidRP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="000C76D0" w:rsidRP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его</w:t>
      </w:r>
      <w:r w:rsidR="000C76D0" w:rsidRP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родственники</w:t>
      </w:r>
      <w:r w:rsidR="000C76D0" w:rsidRP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</w:t>
      </w:r>
      <w:r w:rsid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а также вся христианская община</w:t>
      </w:r>
      <w:r w:rsidR="00AE1CC8" w:rsidRP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AE1CC8" w:rsidRPr="000C76D0" w:rsidRDefault="000C76D0" w:rsidP="007F74F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Человек</w:t>
      </w:r>
      <w:r w:rsidRP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угрожавший</w:t>
      </w:r>
      <w:r w:rsidRP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христианке</w:t>
      </w:r>
      <w:r w:rsidRP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ложными</w:t>
      </w:r>
      <w:r w:rsidRP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обвинениями</w:t>
      </w:r>
      <w:r w:rsidRP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был</w:t>
      </w:r>
      <w:r w:rsidRP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уволен</w:t>
      </w:r>
      <w:r w:rsidR="00AE1CC8" w:rsidRPr="000C76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AE1CC8" w:rsidRPr="0071452A" w:rsidRDefault="009A0F93" w:rsidP="007F74F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9A0F9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Бывший президент Пакистана Асиф Али Зардари потребовал расследова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ть этот</w:t>
      </w:r>
      <w:r w:rsidRPr="009A0F9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инцидент, призвав федеральные и провинциальные власти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обеспечить безопасность женщины</w:t>
      </w:r>
      <w:r w:rsidR="00AE1CC8" w:rsidRPr="009A0F9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AE1CC8" w:rsidRPr="0071452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“</w:t>
      </w:r>
      <w:r w:rsidR="0071452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Это</w:t>
      </w:r>
      <w:r w:rsidR="0071452A" w:rsidRPr="0071452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1452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позор</w:t>
      </w:r>
      <w:r w:rsidR="0071452A" w:rsidRPr="0071452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71452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</w:t>
      </w:r>
      <w:r w:rsidR="0071452A" w:rsidRPr="0071452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1452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сотруднице</w:t>
      </w:r>
      <w:r w:rsidR="0071452A" w:rsidRPr="0071452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1452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службы</w:t>
      </w:r>
      <w:r w:rsidR="0071452A" w:rsidRPr="0071452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1452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безопасности</w:t>
      </w:r>
      <w:r w:rsidR="0071452A" w:rsidRPr="0071452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1452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угрожают</w:t>
      </w:r>
      <w:r w:rsidR="0071452A" w:rsidRPr="0071452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1452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обвинениями</w:t>
      </w:r>
      <w:r w:rsidR="0071452A" w:rsidRPr="0071452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1452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="00BE12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 w:rsidR="0071452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богохульстве за то, что она выполняет свою работу</w:t>
      </w:r>
      <w:r w:rsidR="00AE1CC8" w:rsidRPr="0071452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”</w:t>
      </w:r>
      <w:r w:rsidRPr="0071452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F663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–</w:t>
      </w:r>
      <w:r w:rsidRPr="0071452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сказал</w:t>
      </w:r>
      <w:r w:rsidRPr="0071452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он</w:t>
      </w:r>
      <w:r w:rsidR="00AE1CC8" w:rsidRPr="0071452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AE1CC8" w:rsidRPr="00E73E92" w:rsidRDefault="009A0F93" w:rsidP="007F74F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Благодарите</w:t>
      </w:r>
      <w:r w:rsidRPr="00D76318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Бога</w:t>
      </w:r>
      <w:r w:rsidR="00AE1CC8" w:rsidRPr="007F74F1">
        <w:rPr>
          <w:rFonts w:ascii="Arial" w:eastAsia="Times New Roman" w:hAnsi="Arial" w:cs="Arial"/>
          <w:color w:val="2C2D2E"/>
          <w:sz w:val="24"/>
          <w:szCs w:val="24"/>
          <w:lang w:val="en-GB" w:eastAsia="ru-RU"/>
        </w:rPr>
        <w:t> 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</w:t>
      </w:r>
      <w:r w:rsidRPr="00D7631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мужество</w:t>
      </w:r>
      <w:r w:rsidRPr="00D7631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нашей</w:t>
      </w:r>
      <w:r w:rsidRPr="00D7631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сестры</w:t>
      </w:r>
      <w:r w:rsidR="00D7631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 которая смело выполняла свою работу несмотря на угрозы</w:t>
      </w:r>
      <w:r w:rsidR="00AE1CC8" w:rsidRPr="00D7631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D7631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Благодарите</w:t>
      </w:r>
      <w:r w:rsidR="00D76318" w:rsidRPr="003B60B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7631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Господа</w:t>
      </w:r>
      <w:r w:rsidR="00D76318" w:rsidRPr="003B60B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7631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</w:t>
      </w:r>
      <w:r w:rsidR="00D76318" w:rsidRPr="003B60B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7631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быстр</w:t>
      </w:r>
      <w:r w:rsidR="001406E3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ую осуждающую реакцию</w:t>
      </w:r>
      <w:r w:rsidR="003B60BA" w:rsidRPr="003B60B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3B60B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</w:t>
      </w:r>
      <w:r w:rsidR="003B60BA" w:rsidRPr="003B60B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3B60B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этот</w:t>
      </w:r>
      <w:r w:rsidR="003B60BA" w:rsidRPr="003B60B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3B60B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инцидент</w:t>
      </w:r>
      <w:r w:rsidR="003B60BA" w:rsidRPr="003B60B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3B60B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со</w:t>
      </w:r>
      <w:r w:rsidR="003B60BA" w:rsidRPr="003B60B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3B60B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стороны</w:t>
      </w:r>
      <w:r w:rsidR="003B60BA" w:rsidRPr="003B60B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3B60B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мусульманского</w:t>
      </w:r>
      <w:r w:rsidR="003B60BA" w:rsidRPr="003B60B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6C7BD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со</w:t>
      </w:r>
      <w:r w:rsidR="003B60B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общества</w:t>
      </w:r>
      <w:r w:rsidR="003B60BA" w:rsidRPr="003B60B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3B60B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 том числе со стороны властей</w:t>
      </w:r>
      <w:r w:rsidR="00AE1CC8" w:rsidRPr="003B60B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E73E9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Молитесь</w:t>
      </w:r>
      <w:r w:rsidR="00E73E92" w:rsidRPr="00E73E9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E73E9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</w:t>
      </w:r>
      <w:r w:rsidR="00E73E92" w:rsidRPr="00E73E9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E73E9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нашей</w:t>
      </w:r>
      <w:r w:rsidR="00E73E92" w:rsidRPr="00E73E9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E73E9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сестре</w:t>
      </w:r>
      <w:r w:rsidR="00E73E92" w:rsidRPr="00E73E9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E73E9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="00E73E92" w:rsidRPr="00E73E9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E73E9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</w:t>
      </w:r>
      <w:r w:rsidR="00E73E92" w:rsidRPr="00E73E9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E73E9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ее</w:t>
      </w:r>
      <w:r w:rsidR="00E73E92" w:rsidRPr="00E73E9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E73E9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семье, чтобы Бог защитил их от </w:t>
      </w:r>
      <w:r w:rsidR="009177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тех, кто может замышлять против них зло</w:t>
      </w:r>
      <w:r w:rsidR="00AE1CC8" w:rsidRPr="00E73E9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(</w:t>
      </w:r>
      <w:r w:rsidR="00A5726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Луки</w:t>
      </w:r>
      <w:r w:rsidR="00AE1CC8" w:rsidRPr="00E73E9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21:15).</w:t>
      </w:r>
    </w:p>
    <w:p w:rsidR="007F74F1" w:rsidRPr="007F74F1" w:rsidRDefault="007F74F1" w:rsidP="007F74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AE1CC8" w:rsidRPr="00A57268" w:rsidRDefault="00C26284" w:rsidP="007F74F1">
      <w:pPr>
        <w:spacing w:after="0" w:line="360" w:lineRule="atLeast"/>
        <w:outlineLvl w:val="2"/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Ирак</w:t>
      </w:r>
      <w:r w:rsidR="00AE1CC8" w:rsidRPr="00A57268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– </w:t>
      </w:r>
      <w:r w:rsidR="00A57268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Р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асследовани</w:t>
      </w:r>
      <w:r w:rsidR="00A57268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е</w:t>
      </w:r>
      <w:r w:rsidR="00A57268" w:rsidRPr="00A57268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 w:rsidR="00A57268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подтвердило</w:t>
      </w:r>
      <w:r w:rsidR="00A57268" w:rsidRPr="00A57268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, </w:t>
      </w:r>
      <w:r w:rsidR="00A57268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что</w:t>
      </w:r>
      <w:r w:rsidR="00A57268" w:rsidRPr="00A57268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 w:rsidR="00A57268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христиане</w:t>
      </w:r>
      <w:r w:rsidR="00A57268" w:rsidRPr="00A57268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 w:rsidR="00A57268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были</w:t>
      </w:r>
      <w:r w:rsidR="00A57268" w:rsidRPr="00A57268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 w:rsidR="00A57268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жертвами</w:t>
      </w:r>
      <w:r w:rsidR="00A57268" w:rsidRPr="00A57268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 w:rsidR="00A57268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военных</w:t>
      </w:r>
      <w:r w:rsidR="00A57268" w:rsidRPr="00A57268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 w:rsidR="00A57268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преступлений</w:t>
      </w:r>
      <w:r w:rsidR="00AE1CC8" w:rsidRPr="00A57268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 w:rsidR="00A57268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ИГИЛ</w:t>
      </w:r>
    </w:p>
    <w:p w:rsidR="00AE1CC8" w:rsidRPr="000E5771" w:rsidRDefault="00A86A3E" w:rsidP="007F74F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Независимая</w:t>
      </w:r>
      <w:r w:rsidRPr="000A1F8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группа</w:t>
      </w:r>
      <w:r w:rsidRPr="000A1F8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следователей</w:t>
      </w:r>
      <w:r w:rsidRPr="000A1F8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изучив</w:t>
      </w:r>
      <w:r w:rsidRPr="000A1F8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инциденты</w:t>
      </w:r>
      <w:r w:rsidRPr="000A1F8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касающиеся</w:t>
      </w:r>
      <w:r w:rsidRPr="000A1F8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A1F8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жестокого</w:t>
      </w:r>
      <w:r w:rsidR="000A1F80" w:rsidRPr="000A1F8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A1F8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обращения боевиков группировки </w:t>
      </w:r>
      <w:r w:rsidR="000A1F80" w:rsidRPr="0071452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“</w:t>
      </w:r>
      <w:r w:rsidR="000A1F8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Исламское государство</w:t>
      </w:r>
      <w:r w:rsidR="000A1F80" w:rsidRPr="0071452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”</w:t>
      </w:r>
      <w:r w:rsidR="000A1F80" w:rsidRPr="000A1F8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E5771" w:rsidRPr="000A1F8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(</w:t>
      </w:r>
      <w:r w:rsidR="000E577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ИГИЛ</w:t>
      </w:r>
      <w:r w:rsidR="000E5771" w:rsidRPr="000A1F8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) </w:t>
      </w:r>
      <w:r w:rsidR="000A1F8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</w:t>
      </w:r>
      <w:r w:rsidR="000A1F80" w:rsidRPr="000A1F8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A1F8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христианами</w:t>
      </w:r>
      <w:r w:rsidR="000A1F80" w:rsidRPr="000A1F8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A1F8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="00BE12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 w:rsidR="000A1F8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Ираке</w:t>
      </w:r>
      <w:r w:rsidR="000E577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 пришла к выводу, что иракские христиане стали жертвами военных преступлений со стороны ИГИЛ, когда джихадисты захватили почти треть территории Ирака в</w:t>
      </w:r>
      <w:r w:rsidR="00AE1CC8" w:rsidRPr="000E577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2014</w:t>
      </w:r>
      <w:r w:rsidR="000E577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году</w:t>
      </w:r>
      <w:r w:rsidR="00AE1CC8" w:rsidRPr="000E577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AE1CC8" w:rsidRPr="00E043FB" w:rsidRDefault="001406E3" w:rsidP="007F74F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E043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отчете</w:t>
      </w:r>
      <w:r w:rsidRPr="00E043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ООН</w:t>
      </w:r>
      <w:r w:rsidRPr="00E043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опубликованном</w:t>
      </w:r>
      <w:r w:rsidR="00AE1CC8" w:rsidRPr="00E043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1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декабря</w:t>
      </w:r>
      <w:r w:rsidRPr="00E043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E1CC8" w:rsidRPr="00E043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2022</w:t>
      </w:r>
      <w:r w:rsidRPr="00E043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года</w:t>
      </w:r>
      <w:r w:rsidRPr="00E043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говорится</w:t>
      </w:r>
      <w:r w:rsidR="00DF7A27" w:rsidRPr="00E043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F7A2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</w:t>
      </w:r>
      <w:r w:rsidR="00DF7A27" w:rsidRPr="00E043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F7A2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свидетельствах</w:t>
      </w:r>
      <w:r w:rsidR="00DF7A27" w:rsidRPr="00E043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DF7A2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собранных</w:t>
      </w:r>
      <w:r w:rsidR="00DF7A27" w:rsidRPr="00E043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F7A2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="00DF7A27" w:rsidRPr="00E043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F7A2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Ираке</w:t>
      </w:r>
      <w:r w:rsidR="00E043FB" w:rsidRPr="00E043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  <w:r w:rsidR="00E043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Они</w:t>
      </w:r>
      <w:r w:rsidR="00E043FB" w:rsidRPr="00E043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E043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подтверждают</w:t>
      </w:r>
      <w:r w:rsidR="00E043FB" w:rsidRPr="00E043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E043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предварительные</w:t>
      </w:r>
      <w:r w:rsidR="00E043FB" w:rsidRPr="00E043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E043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выводы</w:t>
      </w:r>
      <w:r w:rsidR="00E043FB" w:rsidRPr="00E043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E043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</w:t>
      </w:r>
      <w:r w:rsidR="00E043FB" w:rsidRPr="00E043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E043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том</w:t>
      </w:r>
      <w:r w:rsidR="00E043FB" w:rsidRPr="00E043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E043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</w:t>
      </w:r>
      <w:r w:rsidR="00E043FB" w:rsidRPr="00E043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E043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боевики</w:t>
      </w:r>
      <w:r w:rsidR="00E043FB" w:rsidRPr="00E043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E043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ИГИЛ</w:t>
      </w:r>
      <w:r w:rsidR="00E043FB" w:rsidRPr="00E043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E043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захватывали</w:t>
      </w:r>
      <w:r w:rsidR="00E043FB" w:rsidRPr="00E043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E043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имущество</w:t>
      </w:r>
      <w:r w:rsidR="00E043FB" w:rsidRPr="00E043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E043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="00E043FB" w:rsidRPr="00E043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E043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собственность</w:t>
      </w:r>
      <w:r w:rsidR="00E043FB" w:rsidRPr="00E043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E043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христиан, грабили и разрушали церкви, подвергали христиан сексуальному насилию</w:t>
      </w:r>
      <w:r w:rsidR="00AE1CC8" w:rsidRPr="00E043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E043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принуждали </w:t>
      </w:r>
      <w:r w:rsidR="006C7BD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их </w:t>
      </w:r>
      <w:r w:rsidR="00E043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принять ислам и продавали в</w:t>
      </w:r>
      <w:r w:rsidR="00BE12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 w:rsidR="00E043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рабство</w:t>
      </w:r>
      <w:r w:rsidR="00AE1CC8" w:rsidRPr="00E043F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AE1CC8" w:rsidRPr="005316A7" w:rsidRDefault="00452614" w:rsidP="007F74F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Об</w:t>
      </w:r>
      <w:r w:rsidRPr="0045261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э</w:t>
      </w:r>
      <w:r w:rsidR="00D15A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ти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</w:t>
      </w:r>
      <w:r w:rsidR="00D15AEF" w:rsidRPr="0045261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15A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действия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</w:t>
      </w:r>
      <w:r w:rsidRPr="0045261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</w:t>
      </w:r>
      <w:r w:rsidR="00D15AEF" w:rsidRPr="0045261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расценивающих</w:t>
      </w:r>
      <w:r w:rsidR="00D15A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ся</w:t>
      </w:r>
      <w:r w:rsidR="00D15AEF" w:rsidRPr="0045261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15A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как</w:t>
      </w:r>
      <w:r w:rsidR="00D15AEF" w:rsidRPr="0045261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663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военные</w:t>
      </w:r>
      <w:r w:rsidR="00F663D0" w:rsidRPr="0045261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663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преступления</w:t>
      </w:r>
      <w:r w:rsidR="00F663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и </w:t>
      </w:r>
      <w:r w:rsidR="00D15A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преступления</w:t>
      </w:r>
      <w:r w:rsidR="00D15AEF" w:rsidRPr="0045261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15A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против</w:t>
      </w:r>
      <w:r w:rsidR="00D15AEF" w:rsidRPr="0045261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15AE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человечества</w:t>
      </w:r>
      <w:r w:rsidR="00D15AEF" w:rsidRPr="0045261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</w:t>
      </w:r>
      <w:r w:rsidR="00AE1CC8" w:rsidRPr="0045261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Pr="0045261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Кристиан Ритшер, глава следственной группы ООН по содействию привлечению к ответственности за преступления, совершенные </w:t>
      </w:r>
      <w:r w:rsidRPr="0071452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“</w:t>
      </w:r>
      <w:r w:rsidRPr="0045261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Исламским государством</w:t>
      </w:r>
      <w:r w:rsidRPr="0071452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”</w:t>
      </w:r>
      <w:r w:rsidR="00AE1CC8" w:rsidRPr="0045261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сообщил</w:t>
      </w:r>
      <w:r w:rsidRPr="0045261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Совету Безопасности</w:t>
      </w:r>
      <w:r w:rsidR="00AE1CC8" w:rsidRPr="0045261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5316A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Также</w:t>
      </w:r>
      <w:r w:rsidR="005316A7" w:rsidRPr="005316A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316A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начался</w:t>
      </w:r>
      <w:r w:rsidR="005316A7" w:rsidRPr="005316A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316A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сбор</w:t>
      </w:r>
      <w:r w:rsidR="005316A7" w:rsidRPr="005316A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316A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свидетельств</w:t>
      </w:r>
      <w:r w:rsidR="005316A7" w:rsidRPr="005316A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316A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преступлений</w:t>
      </w:r>
      <w:r w:rsidR="005316A7" w:rsidRPr="005316A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5316A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совершенных</w:t>
      </w:r>
      <w:r w:rsidR="005316A7" w:rsidRPr="005316A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316A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против</w:t>
      </w:r>
      <w:r w:rsidR="005316A7" w:rsidRPr="005316A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316A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</w:t>
      </w:r>
      <w:r w:rsidR="005316A7" w:rsidRPr="005316A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316A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="005316A7" w:rsidRPr="005316A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316A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Мосуле</w:t>
      </w:r>
      <w:r w:rsidR="005316A7" w:rsidRPr="005316A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5316A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втором по величине городе Ирака</w:t>
      </w:r>
      <w:r w:rsidR="00AE1CC8" w:rsidRPr="005316A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AE1CC8" w:rsidRPr="005929FC" w:rsidRDefault="005316A7" w:rsidP="007F74F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Официально</w:t>
      </w:r>
      <w:r w:rsidRPr="005316A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</w:t>
      </w:r>
      <w:r w:rsidRPr="005316A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победе</w:t>
      </w:r>
      <w:r w:rsidRPr="005316A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над</w:t>
      </w:r>
      <w:r w:rsidRPr="005316A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ИГИЛ</w:t>
      </w:r>
      <w:r w:rsidRPr="005316A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5316A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Ираке</w:t>
      </w:r>
      <w:r w:rsidRPr="005316A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было</w:t>
      </w:r>
      <w:r w:rsidRPr="005316A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объявлено</w:t>
      </w:r>
      <w:r w:rsidRPr="005316A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="00AE1CC8" w:rsidRPr="005316A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2017</w:t>
      </w:r>
      <w:r w:rsidRPr="005316A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году</w:t>
      </w:r>
      <w:r w:rsidRPr="005316A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после</w:t>
      </w:r>
      <w:r w:rsidRPr="005316A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трех</w:t>
      </w:r>
      <w:r w:rsidRPr="005316A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лет террора и насилия</w:t>
      </w:r>
      <w:r w:rsidR="005929F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 унесшего десятки тысяч жизней. Однако</w:t>
      </w:r>
      <w:r w:rsidR="005929FC" w:rsidRPr="005929F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929F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отдельные</w:t>
      </w:r>
      <w:r w:rsidR="005929FC" w:rsidRPr="005929F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929F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ячейки</w:t>
      </w:r>
      <w:r w:rsidR="005929FC" w:rsidRPr="005929F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929F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ИГИЛ продолжают совершать нападения в Ираке до сих пор</w:t>
      </w:r>
      <w:r w:rsidR="00AE1CC8" w:rsidRPr="005929F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AE1CC8" w:rsidRPr="009F2B09" w:rsidRDefault="00DF7A27" w:rsidP="007F74F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lastRenderedPageBreak/>
        <w:t>В</w:t>
      </w:r>
      <w:r w:rsidRPr="009F2B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феврале</w:t>
      </w:r>
      <w:r w:rsidR="00AE1CC8" w:rsidRPr="009F2B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2022</w:t>
      </w:r>
      <w:r w:rsidRPr="009F2B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года</w:t>
      </w:r>
      <w:r w:rsidRPr="009F2B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свыше</w:t>
      </w:r>
      <w:r w:rsidR="00AE1CC8" w:rsidRPr="009F2B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120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домов</w:t>
      </w:r>
      <w:r w:rsidRPr="009F2B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заводов</w:t>
      </w:r>
      <w:r w:rsidRPr="009F2B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магазинов</w:t>
      </w:r>
      <w:r w:rsidRPr="009F2B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Pr="009F2B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земельных</w:t>
      </w:r>
      <w:r w:rsidRPr="009F2B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участков</w:t>
      </w:r>
      <w:r w:rsidRPr="009F2B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захваченных</w:t>
      </w:r>
      <w:r w:rsidRPr="009F2B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</w:t>
      </w:r>
      <w:r w:rsidRPr="009F2B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</w:t>
      </w:r>
      <w:r w:rsidRPr="009F2B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Pr="009F2B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сабеев</w:t>
      </w:r>
      <w:r w:rsidRPr="009F2B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E1CC8" w:rsidRPr="009F2B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(</w:t>
      </w:r>
      <w:r w:rsidR="009F2B09" w:rsidRPr="009F2B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еще одна группа религиозных меньшинств в Ираке</w:t>
      </w:r>
      <w:r w:rsidR="00AE1CC8" w:rsidRPr="009F2B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)</w:t>
      </w:r>
      <w:r w:rsidR="009F2B09" w:rsidRPr="009F2B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9F2B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были</w:t>
      </w:r>
      <w:r w:rsidR="009F2B09" w:rsidRPr="009F2B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F2B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возвращены</w:t>
      </w:r>
      <w:r w:rsidR="009F2B09" w:rsidRPr="009F2B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F2B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своим</w:t>
      </w:r>
      <w:r w:rsidR="009F2B09" w:rsidRPr="009F2B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F2B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законным</w:t>
      </w:r>
      <w:r w:rsidR="009F2B09" w:rsidRPr="009F2B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F2B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владельцам</w:t>
      </w:r>
      <w:r w:rsidR="00AE1CC8" w:rsidRPr="009F2B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(</w:t>
      </w:r>
      <w:r w:rsidR="009F2B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см.</w:t>
      </w:r>
      <w:r w:rsidR="00AE1CC8" w:rsidRPr="007F74F1">
        <w:rPr>
          <w:rFonts w:ascii="Arial" w:eastAsia="Times New Roman" w:hAnsi="Arial" w:cs="Arial"/>
          <w:color w:val="2C2D2E"/>
          <w:sz w:val="24"/>
          <w:szCs w:val="24"/>
          <w:lang w:val="en-GB" w:eastAsia="ru-RU"/>
        </w:rPr>
        <w:t> </w:t>
      </w:r>
      <w:r w:rsidR="009F2B09">
        <w:rPr>
          <w:rFonts w:ascii="Arial" w:eastAsia="Times New Roman" w:hAnsi="Arial" w:cs="Arial"/>
          <w:i/>
          <w:iCs/>
          <w:color w:val="2C2D2E"/>
          <w:sz w:val="24"/>
          <w:szCs w:val="24"/>
          <w:lang w:eastAsia="ru-RU"/>
        </w:rPr>
        <w:t>Молитвенный листок</w:t>
      </w:r>
      <w:r w:rsidR="00AE1CC8" w:rsidRPr="009F2B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9F2B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апрель</w:t>
      </w:r>
      <w:r w:rsidR="00AE1CC8" w:rsidRPr="009F2B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2022).</w:t>
      </w:r>
    </w:p>
    <w:p w:rsidR="00AE1CC8" w:rsidRPr="007C1A01" w:rsidRDefault="002D11B4" w:rsidP="007F74F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Из</w:t>
      </w:r>
      <w:r w:rsidRP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</w:t>
      </w:r>
      <w:r w:rsidRP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антихристианского</w:t>
      </w:r>
      <w:r w:rsidRP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насилия</w:t>
      </w:r>
      <w:r w:rsidRP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P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враждебности</w:t>
      </w:r>
      <w:r w:rsidRP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</w:t>
      </w:r>
      <w:r w:rsidRP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последние</w:t>
      </w:r>
      <w:r w:rsidRP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30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лет</w:t>
      </w:r>
      <w:r w:rsidRP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Ирак</w:t>
      </w:r>
      <w:r w:rsidRP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покинули</w:t>
      </w:r>
      <w:r w:rsidRP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около</w:t>
      </w:r>
      <w:r w:rsidR="00AE1CC8" w:rsidRP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75%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</w:t>
      </w:r>
      <w:r w:rsidR="00AE1CC8" w:rsidRP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1990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году</w:t>
      </w:r>
      <w:r w:rsidRP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их</w:t>
      </w:r>
      <w:r w:rsidRP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было</w:t>
      </w:r>
      <w:r w:rsidRP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примерно</w:t>
      </w:r>
      <w:r w:rsidR="00AE1CC8" w:rsidRP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1</w:t>
      </w:r>
      <w:r w:rsidRP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</w:t>
      </w:r>
      <w:r w:rsidR="00AE1CC8" w:rsidRP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миллиона</w:t>
      </w:r>
      <w:r w:rsidR="00AE1CC8" w:rsidRP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)</w:t>
      </w:r>
      <w:r w:rsid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  <w:r w:rsidR="00AE1CC8" w:rsidRP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Гонения</w:t>
      </w:r>
      <w:r w:rsidR="007C1A01" w:rsidRP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="00BE12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 w:rsid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притеснения</w:t>
      </w:r>
      <w:r w:rsidR="007C1A01" w:rsidRP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</w:t>
      </w:r>
      <w:r w:rsidR="00AE1CC8" w:rsidRP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начались</w:t>
      </w:r>
      <w:r w:rsidR="007C1A01" w:rsidRP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после</w:t>
      </w:r>
      <w:r w:rsidR="007C1A01" w:rsidRP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Войны</w:t>
      </w:r>
      <w:r w:rsidR="007C1A01" w:rsidRP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="007C1A01" w:rsidRP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Персидском</w:t>
      </w:r>
      <w:r w:rsidR="007C1A01" w:rsidRP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заливе</w:t>
      </w:r>
      <w:r w:rsidR="00AE1CC8" w:rsidRP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663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(</w:t>
      </w:r>
      <w:r w:rsidR="00AE1CC8" w:rsidRP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1990-</w:t>
      </w:r>
      <w:r w:rsidR="007C1A01" w:rsidRP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19</w:t>
      </w:r>
      <w:r w:rsidR="00AE1CC8" w:rsidRP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91</w:t>
      </w:r>
      <w:r w:rsidR="00F663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)</w:t>
      </w:r>
      <w:r w:rsidR="00AE1CC8" w:rsidRP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затем они усилились после вторжения США в</w:t>
      </w:r>
      <w:r w:rsidR="00AE1CC8" w:rsidRP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2003</w:t>
      </w:r>
      <w:r w:rsid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году</w:t>
      </w:r>
      <w:r w:rsidR="00AE1CC8" w:rsidRP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A86A3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а с появлением ИГИЛ стали еще интенсивнее</w:t>
      </w:r>
      <w:r w:rsidR="00AE1CC8" w:rsidRPr="007C1A0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AE1CC8" w:rsidRPr="002B0722" w:rsidRDefault="00DD08E8" w:rsidP="007F74F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Благодарите</w:t>
      </w:r>
      <w:r w:rsidRPr="00DD08E8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Бога</w:t>
      </w:r>
      <w:r w:rsidR="00AE1CC8" w:rsidRPr="007F74F1">
        <w:rPr>
          <w:rFonts w:ascii="Arial" w:eastAsia="Times New Roman" w:hAnsi="Arial" w:cs="Arial"/>
          <w:color w:val="2C2D2E"/>
          <w:sz w:val="24"/>
          <w:szCs w:val="24"/>
          <w:lang w:val="en-GB" w:eastAsia="ru-RU"/>
        </w:rPr>
        <w:t> 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</w:t>
      </w:r>
      <w:r w:rsidR="00AE1CC8" w:rsidRPr="00DD08E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Pr="00DD08E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усердие и мужество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следственной группы, которая</w:t>
      </w:r>
      <w:r w:rsidRPr="00DD08E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раскры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ла</w:t>
      </w:r>
      <w:r w:rsidRPr="00DD08E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ужасны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е преступления, совершенные </w:t>
      </w:r>
      <w:r w:rsidRPr="0071452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“</w:t>
      </w:r>
      <w:r w:rsidRPr="0045261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Исламским государством</w:t>
      </w:r>
      <w:r w:rsidRPr="0071452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”</w:t>
      </w:r>
      <w:r w:rsidR="00AE1CC8" w:rsidRPr="00DD08E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Молитесь</w:t>
      </w:r>
      <w:r w:rsidRPr="00DD08E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обо</w:t>
      </w:r>
      <w:r w:rsidRPr="00DD08E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всех</w:t>
      </w:r>
      <w:r w:rsidRPr="00DD08E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пострадавших</w:t>
      </w:r>
      <w:r w:rsidR="00AE1CC8" w:rsidRPr="00DD08E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</w:t>
      </w:r>
      <w:r w:rsidRPr="00DD08E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включая</w:t>
      </w:r>
      <w:r w:rsidRPr="00DD08E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сабеев</w:t>
      </w:r>
      <w:r w:rsidRPr="00DD08E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Pr="00DD08E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езидов</w:t>
      </w:r>
      <w:r w:rsidR="00AE1CC8" w:rsidRPr="00DD08E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 особенно о христианах – наших братьях и</w:t>
      </w:r>
      <w:r w:rsidR="00BE12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сестрах по вере</w:t>
      </w:r>
      <w:r w:rsidR="00AE1CC8" w:rsidRPr="00DD08E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  <w:r w:rsidR="00AE1CC8" w:rsidRPr="002B072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2B072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Молитесь</w:t>
      </w:r>
      <w:r w:rsidR="002B0722" w:rsidRPr="002B072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2B072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</w:t>
      </w:r>
      <w:r w:rsidR="002B0722" w:rsidRPr="002B072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2B072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христианах</w:t>
      </w:r>
      <w:r w:rsidR="002B0722" w:rsidRPr="002B072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2B072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="002B0722" w:rsidRPr="002B072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2B072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Ираке</w:t>
      </w:r>
      <w:r w:rsidR="002B0722" w:rsidRPr="002B072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2B072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чтобы</w:t>
      </w:r>
      <w:r w:rsidR="002B0722" w:rsidRPr="002B072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2B072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они</w:t>
      </w:r>
      <w:r w:rsidR="002B0722" w:rsidRPr="002B072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663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были признаны равными и</w:t>
      </w:r>
      <w:r w:rsidR="00F663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 w:rsidR="00F663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полноправными членами общества</w:t>
      </w:r>
      <w:r w:rsidR="00F663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и </w:t>
      </w:r>
      <w:r w:rsidR="002B072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были</w:t>
      </w:r>
      <w:r w:rsidR="002B0722" w:rsidRPr="002B072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2B072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благословением</w:t>
      </w:r>
      <w:r w:rsidR="00AE1CC8" w:rsidRPr="002B072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2B072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для своего общества</w:t>
      </w:r>
      <w:r w:rsidR="00AE1CC8" w:rsidRPr="002B072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AE1CC8" w:rsidRPr="00282DD5" w:rsidRDefault="00360160" w:rsidP="007F74F1">
      <w:pPr>
        <w:spacing w:after="0" w:line="360" w:lineRule="atLeast"/>
        <w:outlineLvl w:val="2"/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Египет</w:t>
      </w:r>
      <w:r w:rsidR="00AE1CC8" w:rsidRPr="00282DD5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– </w:t>
      </w:r>
      <w:r w:rsidR="00282DD5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Ремонт церкви пришлось прервать из-за массовых беспорядков</w:t>
      </w:r>
    </w:p>
    <w:p w:rsidR="00AE1CC8" w:rsidRPr="00B47486" w:rsidRDefault="003A0CA1" w:rsidP="007F74F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Христиане</w:t>
      </w:r>
      <w:r w:rsidRPr="00B4748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B4748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деревни Эбис в Бехейре к западу от Дельты Нила в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Египт</w:t>
      </w:r>
      <w:r w:rsidR="00B4748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е</w:t>
      </w:r>
      <w:r w:rsidRPr="00B4748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нуждаются</w:t>
      </w:r>
      <w:r w:rsidRPr="00B4748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="00BE12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молитвенной</w:t>
      </w:r>
      <w:r w:rsidRPr="00B4748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поддержке</w:t>
      </w:r>
      <w:r w:rsidRPr="00B4748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после</w:t>
      </w:r>
      <w:r w:rsidRPr="00B4748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22E0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того</w:t>
      </w:r>
      <w:r w:rsidR="00F22E06" w:rsidRPr="00B4748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F22E0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как</w:t>
      </w:r>
      <w:r w:rsidR="00F22E06" w:rsidRPr="00B4748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22E0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ремонтные</w:t>
      </w:r>
      <w:r w:rsidR="00F22E06" w:rsidRPr="00B4748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22E0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работы</w:t>
      </w:r>
      <w:r w:rsidR="00F22E06" w:rsidRPr="00B4748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22E0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="00F22E06" w:rsidRPr="00B4748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22E0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церковном</w:t>
      </w:r>
      <w:r w:rsidR="00F22E06" w:rsidRPr="00B4748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22E0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здании</w:t>
      </w:r>
      <w:r w:rsidR="00F22E06" w:rsidRPr="00B4748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22E0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пришлось</w:t>
      </w:r>
      <w:r w:rsidR="00F22E06" w:rsidRPr="00B4748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22E0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остановить</w:t>
      </w:r>
      <w:r w:rsidR="00F22E06" w:rsidRPr="00B4748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22E0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из</w:t>
      </w:r>
      <w:r w:rsidR="00F22E06" w:rsidRPr="00B4748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-</w:t>
      </w:r>
      <w:r w:rsidR="00F22E0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</w:t>
      </w:r>
      <w:r w:rsidR="00F22E06" w:rsidRPr="00B4748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нападения</w:t>
      </w:r>
      <w:r w:rsidR="00F22E06" w:rsidRPr="00B4748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22E0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мусульманских</w:t>
      </w:r>
      <w:r w:rsidR="00F22E06" w:rsidRPr="00B4748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22E0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экстремистов</w:t>
      </w:r>
      <w:r w:rsidR="00AE1CC8" w:rsidRPr="00B4748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AE1CC8" w:rsidRPr="00D931CC" w:rsidRDefault="00B47486" w:rsidP="007F74F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Христиане</w:t>
      </w:r>
      <w:r w:rsidRPr="0038173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меняли</w:t>
      </w:r>
      <w:r w:rsidRPr="0038173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38173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церковном</w:t>
      </w:r>
      <w:r w:rsidRPr="0038173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здании</w:t>
      </w:r>
      <w:r w:rsidRPr="0038173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ветхую</w:t>
      </w:r>
      <w:r w:rsidR="00381735" w:rsidRPr="0038173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крышу</w:t>
      </w:r>
      <w:r w:rsidR="00381735" w:rsidRPr="0038173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38173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которая</w:t>
      </w:r>
      <w:r w:rsidR="00381735" w:rsidRPr="0038173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38173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была</w:t>
      </w:r>
      <w:r w:rsidR="00381735" w:rsidRPr="0038173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38173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жестяной</w:t>
      </w:r>
      <w:r w:rsidR="00381735" w:rsidRPr="0038173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38173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="00F663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 w:rsidR="0038173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протекала</w:t>
      </w:r>
      <w:r w:rsidR="00381735" w:rsidRPr="0038173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  <w:r w:rsidR="0038173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Община</w:t>
      </w:r>
      <w:r w:rsidR="00381735" w:rsidRPr="00282DD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38173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получила</w:t>
      </w:r>
      <w:r w:rsidR="00381735" w:rsidRPr="00282DD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38173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разрешение</w:t>
      </w:r>
      <w:r w:rsidR="00381735" w:rsidRPr="00282DD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38173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заменить</w:t>
      </w:r>
      <w:r w:rsidR="00381735" w:rsidRPr="00282DD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38173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крышу</w:t>
      </w:r>
      <w:r w:rsidR="00381735" w:rsidRPr="00282DD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38173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</w:t>
      </w:r>
      <w:r w:rsidR="00381735" w:rsidRPr="00282DD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38173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бетонную</w:t>
      </w:r>
      <w:r w:rsidR="00AE1CC8" w:rsidRPr="00282DD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98117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Однако</w:t>
      </w:r>
      <w:r w:rsidR="0098117D" w:rsidRPr="00D931C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8117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вечером</w:t>
      </w:r>
      <w:r w:rsidR="00AE1CC8" w:rsidRPr="00D931C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24 </w:t>
      </w:r>
      <w:r w:rsidR="0047651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декабря</w:t>
      </w:r>
      <w:r w:rsidR="00AE1CC8" w:rsidRPr="00D931C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98117D" w:rsidRPr="00D931C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когда бетономешалка въехала в деревню</w:t>
      </w:r>
      <w:r w:rsidR="00AE1CC8" w:rsidRPr="00D931C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98117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толпа</w:t>
      </w:r>
      <w:r w:rsidR="0098117D" w:rsidRPr="00D931C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8117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местных</w:t>
      </w:r>
      <w:r w:rsidR="0098117D" w:rsidRPr="00D931C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8117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радикально</w:t>
      </w:r>
      <w:r w:rsidR="0098117D" w:rsidRPr="00D931C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8117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настроенных</w:t>
      </w:r>
      <w:r w:rsidR="0098117D" w:rsidRPr="00D931C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8117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мусульман</w:t>
      </w:r>
      <w:r w:rsidR="00AE1CC8" w:rsidRPr="00D931C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931C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стала бросать </w:t>
      </w:r>
      <w:r w:rsidR="0098117D" w:rsidRPr="00D931C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камни в христиан и </w:t>
      </w:r>
      <w:r w:rsidR="00D931C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в </w:t>
      </w:r>
      <w:r w:rsidR="0098117D" w:rsidRPr="00D931C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церков</w:t>
      </w:r>
      <w:r w:rsidR="00D931C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ное здание</w:t>
      </w:r>
      <w:r w:rsidR="0098117D" w:rsidRPr="00D931C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 скандируя исламистские лозунги.</w:t>
      </w:r>
    </w:p>
    <w:p w:rsidR="00AE1CC8" w:rsidRPr="007363BF" w:rsidRDefault="00D931CC" w:rsidP="007F74F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Вскоре</w:t>
      </w:r>
      <w:r w:rsidRPr="00D931C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</w:t>
      </w:r>
      <w:r w:rsidRPr="00D931C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место</w:t>
      </w:r>
      <w:r w:rsidRPr="00D931C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прибыла</w:t>
      </w:r>
      <w:r w:rsidRPr="00D931C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полиция</w:t>
      </w:r>
      <w:r w:rsidRPr="00D931C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чтобы</w:t>
      </w:r>
      <w:r w:rsidRPr="00D931C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остановить</w:t>
      </w:r>
      <w:r w:rsidRPr="00D931C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беспорядки</w:t>
      </w:r>
      <w:r w:rsidRPr="00D931C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но</w:t>
      </w:r>
      <w:r w:rsidRPr="00D931C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позже толпа</w:t>
      </w:r>
      <w:r w:rsidR="00AE1CC8" w:rsidRPr="00D931C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перекрыла главную дорогу</w:t>
      </w:r>
      <w:r w:rsidR="00AE1CC8" w:rsidRPr="00D931C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не давая грузовикам со стройматериалами въехать в</w:t>
      </w:r>
      <w:r w:rsidR="00BE12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деревню</w:t>
      </w:r>
      <w:r w:rsidR="00AE1CC8" w:rsidRPr="00D931C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7363B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Строительство</w:t>
      </w:r>
      <w:r w:rsidR="007363BF" w:rsidRPr="007363B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363B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пришлось</w:t>
      </w:r>
      <w:r w:rsidR="007363BF" w:rsidRPr="007363B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363B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приостановить</w:t>
      </w:r>
      <w:r w:rsidR="007363BF" w:rsidRPr="007363B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7363B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="007363BF" w:rsidRPr="007363B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7363B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насколько</w:t>
      </w:r>
      <w:r w:rsidR="007363BF" w:rsidRPr="007363B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363B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нам</w:t>
      </w:r>
      <w:r w:rsidR="007363BF" w:rsidRPr="007363B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363B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известно</w:t>
      </w:r>
      <w:r w:rsidR="007363BF" w:rsidRPr="007363B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7363B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оно до сих пор не возобновилось</w:t>
      </w:r>
      <w:r w:rsidR="00AE1CC8" w:rsidRPr="007363B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AE1CC8" w:rsidRPr="00827A45" w:rsidRDefault="00AA593A" w:rsidP="007F74F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AA593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ведении</w:t>
      </w:r>
      <w:r w:rsidRPr="00AA593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этой</w:t>
      </w:r>
      <w:r w:rsidR="007363BF" w:rsidRPr="00AA593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363B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общин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ы</w:t>
      </w:r>
      <w:r w:rsidRPr="00AA593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находи</w:t>
      </w:r>
      <w:r w:rsidR="00827A4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ся</w:t>
      </w:r>
      <w:r w:rsidR="007363BF" w:rsidRPr="00AA593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363B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также</w:t>
      </w:r>
      <w:r w:rsidR="007363BF" w:rsidRPr="00AA593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медицинский</w:t>
      </w:r>
      <w:r w:rsidRPr="00AA593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центр для детей-инвалидов</w:t>
      </w:r>
      <w:r w:rsidR="00AE1CC8" w:rsidRPr="00AA593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="00BE12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котором медицинскую помощь получают не только христиане, но и мусульмане</w:t>
      </w:r>
      <w:r w:rsidR="00AE1CC8" w:rsidRPr="00AA593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827A4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После</w:t>
      </w:r>
      <w:r w:rsidR="00827A45" w:rsidRPr="00827A4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827A4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неоднократных</w:t>
      </w:r>
      <w:r w:rsidR="00827A45" w:rsidRPr="00827A4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827A4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инцидентов</w:t>
      </w:r>
      <w:r w:rsidR="00827A45" w:rsidRPr="00827A4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827A4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когда</w:t>
      </w:r>
      <w:r w:rsidR="00827A45" w:rsidRPr="00827A4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827A4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мусульмане</w:t>
      </w:r>
      <w:r w:rsidR="00827A45" w:rsidRPr="00827A4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827A4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бросали</w:t>
      </w:r>
      <w:r w:rsidR="00827A45" w:rsidRPr="00827A4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827A4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камни</w:t>
      </w:r>
      <w:r w:rsidR="00827A45" w:rsidRPr="00827A4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827A4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="00827A45" w:rsidRPr="00827A4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827A4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автобус</w:t>
      </w:r>
      <w:r w:rsidR="00827A45" w:rsidRPr="00827A4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827A4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перевозивший</w:t>
      </w:r>
      <w:r w:rsidR="00827A45" w:rsidRPr="00827A4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827A4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детей</w:t>
      </w:r>
      <w:r w:rsidR="00827A45" w:rsidRPr="00827A4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-</w:t>
      </w:r>
      <w:r w:rsidR="00827A4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инвалидов в эту клинику</w:t>
      </w:r>
      <w:r w:rsidR="00AE1CC8" w:rsidRPr="00827A4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827A4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церковь временно закрыла центр</w:t>
      </w:r>
      <w:r w:rsidR="000000D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из соображений безопасности персонала и пациентов</w:t>
      </w:r>
      <w:r w:rsidR="00AE1CC8" w:rsidRPr="00827A4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AE1CC8" w:rsidRPr="00182CB8" w:rsidRDefault="0047651D" w:rsidP="007F74F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Молитесь</w:t>
      </w:r>
      <w:r w:rsidR="00AE1CC8" w:rsidRPr="007F74F1">
        <w:rPr>
          <w:rFonts w:ascii="Arial" w:eastAsia="Times New Roman" w:hAnsi="Arial" w:cs="Arial"/>
          <w:color w:val="2C2D2E"/>
          <w:sz w:val="24"/>
          <w:szCs w:val="24"/>
          <w:lang w:val="en-GB" w:eastAsia="ru-RU"/>
        </w:rPr>
        <w:t> 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</w:t>
      </w:r>
      <w:r w:rsidR="000000D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</w:t>
      </w:r>
      <w:r w:rsidR="000000DE" w:rsidRPr="000000D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000D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ослаблении</w:t>
      </w:r>
      <w:r w:rsidR="000000DE" w:rsidRPr="000000D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000D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напряжений</w:t>
      </w:r>
      <w:r w:rsidR="000000DE" w:rsidRPr="000000D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000D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="000000DE" w:rsidRPr="000000D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000D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Эбисе</w:t>
      </w:r>
      <w:r w:rsidR="000000DE" w:rsidRPr="000000D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0000D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чтобы</w:t>
      </w:r>
      <w:r w:rsidR="000000DE" w:rsidRPr="000000D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000D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христиане</w:t>
      </w:r>
      <w:r w:rsidR="000000DE" w:rsidRPr="000000D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000D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могли</w:t>
      </w:r>
      <w:r w:rsidR="000000DE" w:rsidRPr="000000D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000D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возобновить</w:t>
      </w:r>
      <w:r w:rsidR="000000DE" w:rsidRPr="000000D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000D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="00BE12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 w:rsidR="000000D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завершить</w:t>
      </w:r>
      <w:r w:rsidR="000000DE" w:rsidRPr="000000D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000D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ремонт церковного здания.</w:t>
      </w:r>
      <w:r w:rsidR="00AE1CC8" w:rsidRPr="000000D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000D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Просите</w:t>
      </w:r>
      <w:r w:rsidR="000000DE" w:rsidRPr="000000D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000D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Бога</w:t>
      </w:r>
      <w:r w:rsidR="000000DE" w:rsidRPr="000000D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000D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укрепить</w:t>
      </w:r>
      <w:r w:rsidR="000000DE" w:rsidRPr="000000D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000D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их</w:t>
      </w:r>
      <w:r w:rsidR="000000DE" w:rsidRPr="000000D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000D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веру</w:t>
      </w:r>
      <w:r w:rsidR="000000DE" w:rsidRPr="000000D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000D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="000000DE" w:rsidRPr="000000D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000D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дать</w:t>
      </w:r>
      <w:r w:rsidR="000000DE" w:rsidRPr="000000D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000D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им</w:t>
      </w:r>
      <w:r w:rsidR="000000DE" w:rsidRPr="000000D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000DE">
        <w:rPr>
          <w:rFonts w:ascii="Arial" w:eastAsia="Times New Roman" w:hAnsi="Arial" w:cs="Arial"/>
          <w:color w:val="2C2D2E"/>
          <w:sz w:val="24"/>
          <w:szCs w:val="24"/>
          <w:lang w:eastAsia="ru-RU"/>
        </w:rPr>
        <w:lastRenderedPageBreak/>
        <w:t xml:space="preserve">мужества </w:t>
      </w:r>
      <w:r w:rsidR="00F663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 час испытаний</w:t>
      </w:r>
      <w:r w:rsidR="00F663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000D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во всем полагаться на Господа</w:t>
      </w:r>
      <w:r w:rsidR="00AE1CC8" w:rsidRPr="000000D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0000D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Молитесь</w:t>
      </w:r>
      <w:r w:rsidR="000000DE" w:rsidRPr="000A45D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0000D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чтобы</w:t>
      </w:r>
      <w:r w:rsidR="000000DE" w:rsidRPr="000A45D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A45D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местные</w:t>
      </w:r>
      <w:r w:rsidR="000A45D1" w:rsidRPr="000A45D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A45D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жители</w:t>
      </w:r>
      <w:r w:rsidR="000A45D1" w:rsidRPr="000A45D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A45D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считали</w:t>
      </w:r>
      <w:r w:rsidR="000A45D1" w:rsidRPr="000A45D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A45D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церковь</w:t>
      </w:r>
      <w:r w:rsidR="00AE1CC8" w:rsidRPr="000A45D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A45D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благословением</w:t>
      </w:r>
      <w:r w:rsidR="000A45D1" w:rsidRPr="000A45D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A45D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для</w:t>
      </w:r>
      <w:r w:rsidR="000A45D1" w:rsidRPr="000A45D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A45D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своей</w:t>
      </w:r>
      <w:r w:rsidR="000A45D1" w:rsidRPr="000A45D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A45D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деревни и чтобы христиане</w:t>
      </w:r>
      <w:r w:rsidR="00AE1CC8" w:rsidRPr="000A45D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182CB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были маяками света, влияя на все общество</w:t>
      </w:r>
      <w:r w:rsidR="00AE1CC8" w:rsidRPr="000A45D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(</w:t>
      </w:r>
      <w:r w:rsidR="00DD08E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Матфея</w:t>
      </w:r>
      <w:r w:rsidR="00AE1CC8" w:rsidRPr="000A45D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5:14-16). </w:t>
      </w:r>
      <w:r w:rsidR="00182CB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Молитесь</w:t>
      </w:r>
      <w:r w:rsidR="00182CB8" w:rsidRPr="00182CB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182CB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чтобы</w:t>
      </w:r>
      <w:r w:rsidR="00182CB8" w:rsidRPr="00182CB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182CB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мусульманские</w:t>
      </w:r>
      <w:r w:rsidR="00182CB8" w:rsidRPr="00182CB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182CB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экстремисты</w:t>
      </w:r>
      <w:r w:rsidR="00182CB8" w:rsidRPr="00182CB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182CB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="00182CB8" w:rsidRPr="00182CB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182CB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Египте</w:t>
      </w:r>
      <w:r w:rsidR="00182CB8" w:rsidRPr="00182CB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182CB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прекратили</w:t>
      </w:r>
      <w:r w:rsidR="00182CB8" w:rsidRPr="00182CB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182CB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притеснять</w:t>
      </w:r>
      <w:r w:rsidR="00182CB8" w:rsidRPr="00182CB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182CB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</w:t>
      </w:r>
      <w:r w:rsidR="00182CB8" w:rsidRPr="00182CB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182CB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="00182CB8" w:rsidRPr="00182CB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182CB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не препятствовали им иметь свои</w:t>
      </w:r>
      <w:r w:rsidR="00BE309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удобные и безопасные</w:t>
      </w:r>
      <w:r w:rsidR="00182CB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BE309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места для проведения богослужений</w:t>
      </w:r>
      <w:r w:rsidR="00AE1CC8" w:rsidRPr="00182CB8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7F74F1" w:rsidRPr="007F74F1" w:rsidRDefault="007F74F1" w:rsidP="007F74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AE1CC8" w:rsidRPr="00ED5F9C" w:rsidRDefault="00DF2889" w:rsidP="007F74F1">
      <w:pPr>
        <w:spacing w:after="0" w:line="360" w:lineRule="atLeast"/>
        <w:outlineLvl w:val="2"/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Программа</w:t>
      </w:r>
      <w:r w:rsidRPr="00ED5F9C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 w:rsidR="00AE1CC8" w:rsidRPr="007F74F1">
        <w:rPr>
          <w:rFonts w:ascii="Arial" w:eastAsia="Times New Roman" w:hAnsi="Arial" w:cs="Arial"/>
          <w:b/>
          <w:bCs/>
          <w:color w:val="0F145B"/>
          <w:sz w:val="27"/>
          <w:szCs w:val="27"/>
          <w:lang w:val="en-US" w:eastAsia="ru-RU"/>
        </w:rPr>
        <w:t>food</w:t>
      </w:r>
      <w:r w:rsidR="00AE1CC8" w:rsidRPr="00ED5F9C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.</w:t>
      </w:r>
      <w:r w:rsidR="00AE1CC8" w:rsidRPr="007F74F1">
        <w:rPr>
          <w:rFonts w:ascii="Arial" w:eastAsia="Times New Roman" w:hAnsi="Arial" w:cs="Arial"/>
          <w:b/>
          <w:bCs/>
          <w:color w:val="0F145B"/>
          <w:sz w:val="27"/>
          <w:szCs w:val="27"/>
          <w:lang w:val="en-US" w:eastAsia="ru-RU"/>
        </w:rPr>
        <w:t>gives</w:t>
      </w:r>
      <w:r w:rsidR="00AE1CC8" w:rsidRPr="00ED5F9C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 w:rsidR="004E620D" w:rsidRPr="00ED5F9C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–</w:t>
      </w:r>
      <w:r w:rsidR="00AE1CC8" w:rsidRPr="00ED5F9C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 w:rsidR="004E620D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Помощь</w:t>
      </w:r>
      <w:r w:rsidR="004E620D" w:rsidRPr="00ED5F9C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 w:rsidR="004E620D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получили</w:t>
      </w:r>
      <w:r w:rsidR="004E620D" w:rsidRPr="00ED5F9C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 w:rsidR="004E620D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христиане</w:t>
      </w:r>
      <w:r w:rsidR="004E620D" w:rsidRPr="00ED5F9C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 w:rsidR="004E620D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в</w:t>
      </w:r>
      <w:r w:rsidR="004E620D" w:rsidRPr="00ED5F9C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 w:rsidR="004E620D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Иордании</w:t>
      </w:r>
      <w:r w:rsidR="004E620D" w:rsidRPr="00ED5F9C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 w:rsidR="004E620D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и</w:t>
      </w:r>
      <w:r w:rsidR="004E620D" w:rsidRPr="00ED5F9C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 w:rsidR="004E620D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на</w:t>
      </w:r>
      <w:r w:rsidR="004E620D" w:rsidRPr="00ED5F9C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 w:rsidR="004E620D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Украине</w:t>
      </w:r>
      <w:r w:rsidR="00AE1CC8" w:rsidRPr="00ED5F9C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; </w:t>
      </w:r>
      <w:r w:rsidR="00ED5F9C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помощь готова к отправке в Зимбабве</w:t>
      </w:r>
    </w:p>
    <w:p w:rsidR="00282DD5" w:rsidRPr="00282DD5" w:rsidRDefault="00282DD5" w:rsidP="00282DD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282DD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Оба транспортных контейнера, о которых мы говорили в прошлом месяце (один из Новой Зеландии для Украины, а второй из Великобритании для Иордании; см.</w:t>
      </w:r>
      <w:r w:rsidR="00BE12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 w:rsidRPr="00BE1209">
        <w:rPr>
          <w:rFonts w:ascii="Arial" w:eastAsia="Times New Roman" w:hAnsi="Arial" w:cs="Arial"/>
          <w:i/>
          <w:color w:val="2C2D2E"/>
          <w:sz w:val="24"/>
          <w:szCs w:val="24"/>
          <w:lang w:eastAsia="ru-RU"/>
        </w:rPr>
        <w:t>Молитвенный листок, январь 2023</w:t>
      </w:r>
      <w:r w:rsidRPr="00282DD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), уже прошли таможенный контроль, и сейчас их содержимое распределяется среди нуждающихся. Благодарим вас за молитвы. </w:t>
      </w:r>
    </w:p>
    <w:p w:rsidR="00282DD5" w:rsidRPr="00282DD5" w:rsidRDefault="00282DD5" w:rsidP="00282DD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282DD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Это уже второй контейнер, отправленный из Великобритании в Иорданию. Общее количество христианских семей в Иордании, получивших помощь в рамках программы Фонда Варнава food.gives, достигло уже 2</w:t>
      </w:r>
      <w:r w:rsidR="00F663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 w:rsidRPr="00282DD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000. </w:t>
      </w:r>
    </w:p>
    <w:p w:rsidR="00282DD5" w:rsidRPr="00282DD5" w:rsidRDefault="00282DD5" w:rsidP="00282DD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282DD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 коробках находятся сухие продукты питания − рис, чечевица, нут, мука и соль. Их</w:t>
      </w:r>
      <w:r w:rsidR="00BE12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 w:rsidRPr="00282DD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получили как местные иорданские христиане, так и христианские беженцы из Йемена, Сирии и Ирака. В настоящее время в Иордании находятся больше трех миллионов беженцев, это очень большое количество, равное приблизительно трети населения страны. </w:t>
      </w:r>
    </w:p>
    <w:p w:rsidR="00282DD5" w:rsidRPr="00282DD5" w:rsidRDefault="00282DD5" w:rsidP="00282DD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282DD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Из Австралии и США в рамках программы food.gives были отправлены два 12-метровых контейнера с продуктами, их получили сотни христианских семей, нуждающихся в</w:t>
      </w:r>
      <w:r w:rsidR="00BE12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 w:rsidRPr="00282DD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срочной продовольственной помощи. В настоящее время в Иорданию из США направляется второй 12-метровый контейнер с сухой суповой смесью, а за ним последует третий 6-метровый контейнер из Великобритании. </w:t>
      </w:r>
    </w:p>
    <w:p w:rsidR="00282DD5" w:rsidRPr="00282DD5" w:rsidRDefault="00282DD5" w:rsidP="00282DD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282DD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Среди получивших помощь – 60 семей христиан, бежавшие из Йемена. Некоторые йеменцы стали христианами до того, как бежа</w:t>
      </w:r>
      <w:r w:rsidR="00F663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ли</w:t>
      </w:r>
      <w:r w:rsidRPr="00282DD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из своей страны, охваченной войной и</w:t>
      </w:r>
      <w:r w:rsidR="00BE12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 w:rsidRPr="00282DD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гонениями, но больше </w:t>
      </w:r>
      <w:r w:rsidR="00F663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– </w:t>
      </w:r>
      <w:r w:rsidRPr="00282DD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тех, кто уверовал уже после прибытия в Иорданию. В</w:t>
      </w:r>
      <w:r w:rsidR="00BE12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 w:rsidRPr="00282DD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последнее время община йеменских христиан в Иордании увеличилась количественно, а также возросла в вере. </w:t>
      </w:r>
    </w:p>
    <w:p w:rsidR="00282DD5" w:rsidRPr="00282DD5" w:rsidRDefault="00282DD5" w:rsidP="00282DD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282DD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Запланированы дальнейшие отправки помощи, в том числе два контейнера для Зимбабве – один с чечевицей из Австралии, а второй с маисом из Бразилии. В данный момент завершается необходимая работа п</w:t>
      </w:r>
      <w:r w:rsidR="00F663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</w:t>
      </w:r>
      <w:r w:rsidRPr="00282DD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оформлению</w:t>
      </w:r>
      <w:r w:rsidR="00F663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  <w:r w:rsidRPr="00282DD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663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</w:t>
      </w:r>
      <w:r w:rsidRPr="00282DD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росим ваших молитв, чтобы все необходимые документы были в порядке и отправка прошла благополучно. </w:t>
      </w:r>
    </w:p>
    <w:p w:rsidR="00F663D0" w:rsidRPr="0054527F" w:rsidRDefault="00282DD5" w:rsidP="00282DD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7E05F2"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  <w:lastRenderedPageBreak/>
        <w:t>Благодарите Бога</w:t>
      </w:r>
      <w:r w:rsidRPr="00282DD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за благополучную доставку </w:t>
      </w:r>
      <w:r w:rsidR="007E05F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коробок</w:t>
      </w:r>
      <w:r w:rsidRPr="00282DD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F663D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 продуктовой помощью</w:t>
      </w:r>
      <w:bookmarkStart w:id="0" w:name="_GoBack"/>
      <w:bookmarkEnd w:id="0"/>
      <w:r w:rsidRPr="00282DD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E05F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христианам в</w:t>
      </w:r>
      <w:r w:rsidR="00BE12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 w:rsidR="007E05F2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Иордании</w:t>
      </w:r>
      <w:r w:rsidRPr="00282DD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7128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Молитесь</w:t>
      </w:r>
      <w:r w:rsidR="0071284C" w:rsidRPr="007128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128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</w:t>
      </w:r>
      <w:r w:rsidR="0071284C" w:rsidRPr="007128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128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повышении</w:t>
      </w:r>
      <w:r w:rsidR="0071284C" w:rsidRPr="007128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128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уровня</w:t>
      </w:r>
      <w:r w:rsidR="0071284C" w:rsidRPr="007128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128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продовольственной</w:t>
      </w:r>
      <w:r w:rsidR="0071284C" w:rsidRPr="007128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128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безопасности посреди экономического кризиса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 от которого страдает Иордания</w:t>
      </w:r>
      <w:r w:rsidRPr="0071284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Благодарите</w:t>
      </w:r>
      <w:r w:rsidR="0054527F"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Бога</w:t>
      </w:r>
      <w:r w:rsidR="0054527F"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</w:t>
      </w:r>
      <w:r w:rsidR="0054527F"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неустанный</w:t>
      </w:r>
      <w:r w:rsidR="0054527F"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труд</w:t>
      </w:r>
      <w:r w:rsidR="0054527F"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поместных</w:t>
      </w:r>
      <w:r w:rsidR="0054527F"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церквей</w:t>
      </w:r>
      <w:r w:rsidR="0054527F"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которые принимают беженцев и помогают нуждающимся, хотя сами находятся в нужде</w:t>
      </w:r>
      <w:r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(2 </w:t>
      </w:r>
      <w:r w:rsidRPr="00282DD5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Коринфянам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8:1-5)</w:t>
      </w:r>
      <w:r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Молитесь</w:t>
      </w:r>
      <w:r w:rsidR="0054527F"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</w:t>
      </w:r>
      <w:r w:rsidR="00BE12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христианах</w:t>
      </w:r>
      <w:r w:rsidR="0054527F"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Иордании</w:t>
      </w:r>
      <w:r w:rsidR="0054527F"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чтобы</w:t>
      </w:r>
      <w:r w:rsidR="0054527F"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они</w:t>
      </w:r>
      <w:r w:rsidR="0054527F"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="0054527F"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дальше</w:t>
      </w:r>
      <w:r w:rsidR="0054527F"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укреплялись</w:t>
      </w:r>
      <w:r w:rsidR="0054527F"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="0054527F"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вере</w:t>
      </w:r>
      <w:r w:rsidR="0054527F"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получая</w:t>
      </w:r>
      <w:r w:rsidR="0054527F"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помощь</w:t>
      </w:r>
      <w:r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="00BE120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оказывая</w:t>
      </w:r>
      <w:r w:rsidR="0054527F"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помощь</w:t>
      </w:r>
      <w:r w:rsidR="0054527F"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беженцам</w:t>
      </w:r>
      <w:r w:rsidR="0054527F"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из</w:t>
      </w:r>
      <w:r w:rsidR="0054527F"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Йемена</w:t>
      </w:r>
      <w:r w:rsidR="0054527F"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Сирии</w:t>
      </w:r>
      <w:r w:rsidR="0054527F"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="0054527F"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Ирака</w:t>
      </w:r>
      <w:r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которые бежали со своей родины и изо всех сил пытаются выжить и прокормить свои семьи в Иордании</w:t>
      </w:r>
      <w:r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Молитесь</w:t>
      </w:r>
      <w:r w:rsidR="0054527F"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особенно</w:t>
      </w:r>
      <w:r w:rsidR="0054527F"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</w:t>
      </w:r>
      <w:r w:rsidR="0054527F"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новообращенных</w:t>
      </w:r>
      <w:r w:rsidR="0054527F"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йеменцах,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чтобы</w:t>
      </w:r>
      <w:r w:rsidR="0054527F"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Господь</w:t>
      </w:r>
      <w:r w:rsidR="0054527F"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защитил</w:t>
      </w:r>
      <w:r w:rsidR="0054527F"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="0054527F"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ободрил</w:t>
      </w:r>
      <w:r w:rsidR="0054527F"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их и чтобы они возрастали в любви и познании Господа</w:t>
      </w:r>
      <w:r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Молитесь</w:t>
      </w:r>
      <w:r w:rsidR="0054527F"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</w:t>
      </w:r>
      <w:r w:rsidR="0054527F"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благополучной</w:t>
      </w:r>
      <w:r w:rsidR="0054527F"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доставке</w:t>
      </w:r>
      <w:r w:rsidR="0054527F"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="0054527F"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распределении</w:t>
      </w:r>
      <w:r w:rsidR="0054527F"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помощи</w:t>
      </w:r>
      <w:r w:rsidR="0054527F"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="0054527F"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Зимбабве</w:t>
      </w:r>
      <w:r w:rsidR="0054527F"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а также о последующих отправках контейнеров из США и Великобритании в Иорданию</w:t>
      </w:r>
      <w:r w:rsidRPr="0054527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A54892" w:rsidRPr="0054527F" w:rsidRDefault="00AD1BDD" w:rsidP="00BE120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29325" cy="6029325"/>
            <wp:effectExtent l="0" t="0" r="9525" b="9525"/>
            <wp:docPr id="11" name="Рисунок 11" descr="C:\Users\Академ\AppData\Local\Microsoft\Windows\INetCache\Content.Word\-3iyLaJLY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кадем\AppData\Local\Microsoft\Windows\INetCache\Content.Word\-3iyLaJLY_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892" w:rsidRPr="0054527F" w:rsidSect="00BE1209">
      <w:footerReference w:type="default" r:id="rId9"/>
      <w:pgSz w:w="11906" w:h="16838"/>
      <w:pgMar w:top="993" w:right="849" w:bottom="1276" w:left="993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8DA" w:rsidRDefault="004128DA" w:rsidP="0054527F">
      <w:pPr>
        <w:spacing w:after="0" w:line="240" w:lineRule="auto"/>
      </w:pPr>
      <w:r>
        <w:separator/>
      </w:r>
    </w:p>
  </w:endnote>
  <w:endnote w:type="continuationSeparator" w:id="0">
    <w:p w:rsidR="004128DA" w:rsidRDefault="004128DA" w:rsidP="0054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27F" w:rsidRPr="0054527F" w:rsidRDefault="0054527F" w:rsidP="0054527F">
    <w:pPr>
      <w:pStyle w:val="a8"/>
      <w:jc w:val="right"/>
    </w:pPr>
    <w:r>
      <w:t xml:space="preserve">Молитвенный листок Фонда Варнава, февраль 2023   </w:t>
    </w:r>
    <w:r w:rsidRPr="0054527F">
      <w:t xml:space="preserve">|    </w:t>
    </w:r>
    <w:r>
      <w:rPr>
        <w:lang w:val="en-US"/>
      </w:rPr>
      <w:t>barnabasfund</w:t>
    </w:r>
    <w:r w:rsidRPr="0054527F">
      <w:t>.</w:t>
    </w:r>
    <w:r>
      <w:rPr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8DA" w:rsidRDefault="004128DA" w:rsidP="0054527F">
      <w:pPr>
        <w:spacing w:after="0" w:line="240" w:lineRule="auto"/>
      </w:pPr>
      <w:r>
        <w:separator/>
      </w:r>
    </w:p>
  </w:footnote>
  <w:footnote w:type="continuationSeparator" w:id="0">
    <w:p w:rsidR="004128DA" w:rsidRDefault="004128DA" w:rsidP="00545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99"/>
    <w:rsid w:val="000000DE"/>
    <w:rsid w:val="000810E3"/>
    <w:rsid w:val="000A1F80"/>
    <w:rsid w:val="000A45D1"/>
    <w:rsid w:val="000C76D0"/>
    <w:rsid w:val="000D3CC4"/>
    <w:rsid w:val="000E5771"/>
    <w:rsid w:val="0011671E"/>
    <w:rsid w:val="001406E3"/>
    <w:rsid w:val="00156EB0"/>
    <w:rsid w:val="00182CB8"/>
    <w:rsid w:val="002763C6"/>
    <w:rsid w:val="00282DD5"/>
    <w:rsid w:val="002B0722"/>
    <w:rsid w:val="002D11B4"/>
    <w:rsid w:val="00360160"/>
    <w:rsid w:val="00381735"/>
    <w:rsid w:val="003A0CA1"/>
    <w:rsid w:val="003B60BA"/>
    <w:rsid w:val="004128DA"/>
    <w:rsid w:val="00413D74"/>
    <w:rsid w:val="00452614"/>
    <w:rsid w:val="0047651D"/>
    <w:rsid w:val="004E620D"/>
    <w:rsid w:val="00513433"/>
    <w:rsid w:val="005316A7"/>
    <w:rsid w:val="0053780D"/>
    <w:rsid w:val="0054527F"/>
    <w:rsid w:val="005929FC"/>
    <w:rsid w:val="006132E1"/>
    <w:rsid w:val="006C7BD1"/>
    <w:rsid w:val="006D0ADC"/>
    <w:rsid w:val="0071284C"/>
    <w:rsid w:val="0071452A"/>
    <w:rsid w:val="007363BF"/>
    <w:rsid w:val="00736A3F"/>
    <w:rsid w:val="007C1A01"/>
    <w:rsid w:val="007E02F4"/>
    <w:rsid w:val="007E05F2"/>
    <w:rsid w:val="007F1B6E"/>
    <w:rsid w:val="007F74F1"/>
    <w:rsid w:val="00812899"/>
    <w:rsid w:val="00827A45"/>
    <w:rsid w:val="009177FB"/>
    <w:rsid w:val="00935852"/>
    <w:rsid w:val="00977733"/>
    <w:rsid w:val="0098117D"/>
    <w:rsid w:val="00991C4C"/>
    <w:rsid w:val="009A0F93"/>
    <w:rsid w:val="009F0CED"/>
    <w:rsid w:val="009F2B09"/>
    <w:rsid w:val="00A25AEF"/>
    <w:rsid w:val="00A54892"/>
    <w:rsid w:val="00A57268"/>
    <w:rsid w:val="00A83045"/>
    <w:rsid w:val="00A86A3E"/>
    <w:rsid w:val="00AA593A"/>
    <w:rsid w:val="00AD1BDD"/>
    <w:rsid w:val="00AE1CC8"/>
    <w:rsid w:val="00B47486"/>
    <w:rsid w:val="00B7527D"/>
    <w:rsid w:val="00BE1209"/>
    <w:rsid w:val="00BE3097"/>
    <w:rsid w:val="00C26284"/>
    <w:rsid w:val="00C26489"/>
    <w:rsid w:val="00CA3883"/>
    <w:rsid w:val="00CD2078"/>
    <w:rsid w:val="00D15AEF"/>
    <w:rsid w:val="00D76318"/>
    <w:rsid w:val="00D931CC"/>
    <w:rsid w:val="00DC2E4A"/>
    <w:rsid w:val="00DD08E8"/>
    <w:rsid w:val="00DF2889"/>
    <w:rsid w:val="00DF7A27"/>
    <w:rsid w:val="00E043FB"/>
    <w:rsid w:val="00E13920"/>
    <w:rsid w:val="00E73E92"/>
    <w:rsid w:val="00EB4408"/>
    <w:rsid w:val="00ED5F9C"/>
    <w:rsid w:val="00F22E06"/>
    <w:rsid w:val="00F242EF"/>
    <w:rsid w:val="00F338A5"/>
    <w:rsid w:val="00F44505"/>
    <w:rsid w:val="00F540C3"/>
    <w:rsid w:val="00F6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E94F98-30F3-40BD-95BF-B0F9A9F7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74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74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F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4F1"/>
    <w:rPr>
      <w:b/>
      <w:bCs/>
    </w:rPr>
  </w:style>
  <w:style w:type="character" w:styleId="a5">
    <w:name w:val="Emphasis"/>
    <w:basedOn w:val="a0"/>
    <w:uiPriority w:val="20"/>
    <w:qFormat/>
    <w:rsid w:val="007F74F1"/>
    <w:rPr>
      <w:i/>
      <w:iCs/>
    </w:rPr>
  </w:style>
  <w:style w:type="paragraph" w:styleId="a6">
    <w:name w:val="header"/>
    <w:basedOn w:val="a"/>
    <w:link w:val="a7"/>
    <w:uiPriority w:val="99"/>
    <w:unhideWhenUsed/>
    <w:rsid w:val="00545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527F"/>
  </w:style>
  <w:style w:type="paragraph" w:styleId="a8">
    <w:name w:val="footer"/>
    <w:basedOn w:val="a"/>
    <w:link w:val="a9"/>
    <w:uiPriority w:val="99"/>
    <w:unhideWhenUsed/>
    <w:rsid w:val="00545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5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9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Академ</cp:lastModifiedBy>
  <cp:revision>2</cp:revision>
  <dcterms:created xsi:type="dcterms:W3CDTF">2023-02-08T06:57:00Z</dcterms:created>
  <dcterms:modified xsi:type="dcterms:W3CDTF">2023-02-08T06:57:00Z</dcterms:modified>
</cp:coreProperties>
</file>